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72" w:rsidRPr="00DF1C27" w:rsidRDefault="00CE5072" w:rsidP="00B730F6">
      <w:pPr>
        <w:pStyle w:val="a3"/>
        <w:spacing w:after="0"/>
        <w:ind w:right="141"/>
        <w:jc w:val="right"/>
        <w:rPr>
          <w:rFonts w:ascii="Times New Roman" w:hAnsi="Times New Roman"/>
          <w:b w:val="0"/>
          <w:sz w:val="28"/>
          <w:szCs w:val="28"/>
        </w:rPr>
      </w:pPr>
      <w:r w:rsidRPr="00DF1C27">
        <w:rPr>
          <w:rFonts w:ascii="Times New Roman" w:hAnsi="Times New Roman"/>
          <w:b w:val="0"/>
          <w:sz w:val="28"/>
          <w:szCs w:val="28"/>
        </w:rPr>
        <w:t xml:space="preserve">ПРОЕКТ </w:t>
      </w:r>
    </w:p>
    <w:p w:rsidR="00CE5072" w:rsidRPr="00DF1C27" w:rsidRDefault="00CE5072" w:rsidP="0089322E">
      <w:pPr>
        <w:pStyle w:val="a3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DF1C27">
        <w:rPr>
          <w:rFonts w:ascii="Times New Roman" w:hAnsi="Times New Roman"/>
          <w:sz w:val="28"/>
          <w:szCs w:val="28"/>
        </w:rPr>
        <w:t>ПОВЕСТКА ДНЯ</w:t>
      </w:r>
      <w:r w:rsidRPr="00DF1C27">
        <w:rPr>
          <w:rFonts w:ascii="Times New Roman" w:hAnsi="Times New Roman"/>
          <w:sz w:val="28"/>
          <w:szCs w:val="28"/>
        </w:rPr>
        <w:br/>
        <w:t>очередного заседания Собрания депутатов</w:t>
      </w:r>
    </w:p>
    <w:p w:rsidR="00CE5072" w:rsidRDefault="00F25636" w:rsidP="0089322E">
      <w:pPr>
        <w:tabs>
          <w:tab w:val="center" w:pos="4677"/>
          <w:tab w:val="left" w:pos="83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C27">
        <w:rPr>
          <w:rFonts w:ascii="Times New Roman" w:hAnsi="Times New Roman" w:cs="Times New Roman"/>
          <w:b/>
          <w:sz w:val="28"/>
          <w:szCs w:val="28"/>
        </w:rPr>
        <w:tab/>
      </w:r>
      <w:r w:rsidR="00060692" w:rsidRPr="00DF1C2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156A2E" w:rsidRPr="00DF1C27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CE5072" w:rsidRPr="00DF1C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56A2E" w:rsidRPr="00DF1C27"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r w:rsidR="00060692" w:rsidRPr="00DF1C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E5072" w:rsidRPr="00DF1C27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156A2E" w:rsidRPr="00DF1C27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CE5072" w:rsidRPr="00DF1C2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 Начало - 11.00</w:t>
      </w:r>
    </w:p>
    <w:p w:rsidR="00896D40" w:rsidRPr="00DF1C27" w:rsidRDefault="00896D40" w:rsidP="0089322E">
      <w:pPr>
        <w:tabs>
          <w:tab w:val="center" w:pos="4677"/>
          <w:tab w:val="left" w:pos="83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90"/>
        <w:gridCol w:w="32"/>
        <w:gridCol w:w="8785"/>
      </w:tblGrid>
      <w:tr w:rsidR="007849CE" w:rsidRPr="00DF1C27" w:rsidTr="00896D40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2E" w:rsidRPr="00DF1C27" w:rsidRDefault="0089322E" w:rsidP="0029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2E" w:rsidRPr="00DF1C27" w:rsidRDefault="0089322E" w:rsidP="00294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11.00-11.</w:t>
            </w:r>
            <w:r w:rsidR="00156A2E"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  <w:p w:rsidR="0089322E" w:rsidRPr="00DF1C27" w:rsidRDefault="00204BCE" w:rsidP="00294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89322E"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 мин.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2E" w:rsidRPr="00DF1C27" w:rsidRDefault="00156A2E" w:rsidP="00095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sz w:val="28"/>
                <w:szCs w:val="28"/>
              </w:rPr>
              <w:t>О проекте решения «Об отчете главы Смидовичского муниципального района  о своей деятельности и о деятельности администрации Смидовичского муниципального района за 2018 год»</w:t>
            </w:r>
          </w:p>
        </w:tc>
      </w:tr>
      <w:tr w:rsidR="007849CE" w:rsidRPr="00DF1C27" w:rsidTr="00896D40">
        <w:trPr>
          <w:trHeight w:val="465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2E" w:rsidRPr="00DF1C27" w:rsidRDefault="0089322E" w:rsidP="00156A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="00156A2E"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>Шупикова</w:t>
            </w:r>
            <w:proofErr w:type="spellEnd"/>
            <w:r w:rsidR="00156A2E"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Максима Валерьевича</w:t>
            </w:r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156A2E"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главы </w:t>
            </w:r>
            <w:r w:rsidR="00896D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Смидовичского </w:t>
            </w:r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района</w:t>
            </w:r>
          </w:p>
        </w:tc>
      </w:tr>
      <w:tr w:rsidR="007849CE" w:rsidRPr="00DF1C27" w:rsidTr="00896D40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2E" w:rsidRPr="00DF1C27" w:rsidRDefault="0089322E" w:rsidP="00294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2E" w:rsidRPr="00DF1C27" w:rsidRDefault="0089322E" w:rsidP="00294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 w:rsidR="00204BCE"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0-11.</w:t>
            </w:r>
            <w:r w:rsidR="00204BCE"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  <w:p w:rsidR="0089322E" w:rsidRPr="00DF1C27" w:rsidRDefault="00204BCE" w:rsidP="00294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89322E"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2E" w:rsidRPr="00CC4F4E" w:rsidRDefault="0089322E" w:rsidP="00204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F4E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</w:t>
            </w:r>
            <w:r w:rsidR="00204BCE" w:rsidRPr="00CC4F4E">
              <w:rPr>
                <w:rFonts w:ascii="Times New Roman" w:hAnsi="Times New Roman" w:cs="Times New Roman"/>
                <w:sz w:val="28"/>
                <w:szCs w:val="28"/>
              </w:rPr>
              <w:t>«Об отчете о деятельности отдела МВД России по Смидовичскому району за второе полугодие 2018 года»</w:t>
            </w:r>
          </w:p>
        </w:tc>
      </w:tr>
      <w:tr w:rsidR="007849CE" w:rsidRPr="00DF1C27" w:rsidTr="00896D40">
        <w:trPr>
          <w:trHeight w:val="331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2E" w:rsidRPr="00DF1C27" w:rsidRDefault="0089322E" w:rsidP="00DB1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r w:rsidR="00DB1821" w:rsidRPr="00DB1821">
              <w:rPr>
                <w:rFonts w:ascii="Times New Roman" w:hAnsi="Times New Roman" w:cs="Times New Roman"/>
                <w:i/>
                <w:sz w:val="28"/>
                <w:szCs w:val="28"/>
              </w:rPr>
              <w:t>Небесн</w:t>
            </w:r>
            <w:r w:rsidR="00DB18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ого </w:t>
            </w:r>
            <w:r w:rsidR="00DB1821" w:rsidRPr="00DB1821">
              <w:rPr>
                <w:rFonts w:ascii="Times New Roman" w:hAnsi="Times New Roman" w:cs="Times New Roman"/>
                <w:i/>
                <w:sz w:val="28"/>
                <w:szCs w:val="28"/>
              </w:rPr>
              <w:t>Виктор</w:t>
            </w:r>
            <w:r w:rsidR="00DB1821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DB1821" w:rsidRPr="00DB18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Васильевич</w:t>
            </w:r>
            <w:r w:rsidR="00DB1821">
              <w:rPr>
                <w:rFonts w:ascii="Times New Roman" w:hAnsi="Times New Roman" w:cs="Times New Roman"/>
                <w:i/>
                <w:sz w:val="28"/>
                <w:szCs w:val="28"/>
              </w:rPr>
              <w:t>а, н</w:t>
            </w:r>
            <w:r w:rsidR="00DB1821" w:rsidRPr="00DB1821">
              <w:rPr>
                <w:rFonts w:ascii="Times New Roman" w:hAnsi="Times New Roman" w:cs="Times New Roman"/>
                <w:i/>
                <w:sz w:val="28"/>
                <w:szCs w:val="28"/>
              </w:rPr>
              <w:t>ачальник</w:t>
            </w:r>
            <w:r w:rsidR="00DB18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отдела </w:t>
            </w:r>
            <w:r w:rsidR="00DB1821" w:rsidRPr="00DB1821">
              <w:rPr>
                <w:rFonts w:ascii="Times New Roman" w:hAnsi="Times New Roman" w:cs="Times New Roman"/>
                <w:i/>
                <w:sz w:val="28"/>
                <w:szCs w:val="28"/>
              </w:rPr>
              <w:t>МВД России по Смидовичскому району</w:t>
            </w:r>
            <w:r w:rsidR="00DB18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B1821" w:rsidRPr="00DB18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636410" w:rsidRPr="00DF1C27" w:rsidTr="00896D40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10" w:rsidRPr="00DF1C27" w:rsidRDefault="00636410" w:rsidP="00215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10" w:rsidRPr="00DF1C27" w:rsidRDefault="00636410" w:rsidP="00215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11.45-11.50</w:t>
            </w:r>
          </w:p>
          <w:p w:rsidR="00636410" w:rsidRPr="00DF1C27" w:rsidRDefault="00636410" w:rsidP="00215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10" w:rsidRPr="00DF1C27" w:rsidRDefault="00CE7D99" w:rsidP="00F87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sz w:val="28"/>
                <w:szCs w:val="28"/>
              </w:rPr>
              <w:t>О проекте решения «О проведении публичных слушаний по отчёту об исполнении бюджета муниципального образования «Смидовичский муниципальный район» за 2018 год»</w:t>
            </w:r>
          </w:p>
        </w:tc>
      </w:tr>
      <w:tr w:rsidR="00CE7D99" w:rsidRPr="00DF1C27" w:rsidTr="00896D40">
        <w:trPr>
          <w:trHeight w:val="51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99" w:rsidRPr="00DF1C27" w:rsidRDefault="00CE7D99" w:rsidP="00D9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>Назировой</w:t>
            </w:r>
            <w:proofErr w:type="spellEnd"/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Екатерины Николаевны, начальника финансового отдела администрации муниципального района</w:t>
            </w:r>
          </w:p>
        </w:tc>
      </w:tr>
      <w:tr w:rsidR="00C44D40" w:rsidRPr="00DF1C27" w:rsidTr="00896D40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40" w:rsidRPr="00DF1C27" w:rsidRDefault="00C44D40" w:rsidP="002A6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40" w:rsidRPr="00DF1C27" w:rsidRDefault="00C44D40" w:rsidP="002A6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11.50-1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</w:t>
            </w:r>
          </w:p>
          <w:p w:rsidR="00C44D40" w:rsidRPr="00DF1C27" w:rsidRDefault="00C44D40" w:rsidP="002A6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40" w:rsidRPr="00DF1C27" w:rsidRDefault="00C44D40" w:rsidP="00E73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1C27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Pr="00C44D4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отчуждению в частную собственность на территории Смидовичского муниципального района, утвержденный решением Собрания депутатов от 26.03.2009 №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C44D40" w:rsidRPr="00DF1C27" w:rsidTr="00F272CF">
        <w:trPr>
          <w:trHeight w:val="51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40" w:rsidRPr="00DF1C27" w:rsidRDefault="00C44D40" w:rsidP="00E73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>Федоренковой</w:t>
            </w:r>
            <w:proofErr w:type="spellEnd"/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Елены Владимировны, заместителя главы администрации муниципального района – председателя комитета по управлению муниципальным имуществом</w:t>
            </w:r>
          </w:p>
        </w:tc>
      </w:tr>
      <w:tr w:rsidR="00BC0DC8" w:rsidRPr="00DF1C27" w:rsidTr="00896D40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C8" w:rsidRPr="00DF1C27" w:rsidRDefault="00C44D40" w:rsidP="00376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C8" w:rsidRPr="00DF1C27" w:rsidRDefault="00BC0DC8" w:rsidP="00376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11.5</w:t>
            </w:r>
            <w:r w:rsidR="00C44D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 w:rsidR="00C44D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C44D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  <w:p w:rsidR="00BC0DC8" w:rsidRPr="00DF1C27" w:rsidRDefault="00CC4F4E" w:rsidP="00DF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BC0DC8"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C8" w:rsidRPr="00DF1C27" w:rsidRDefault="00BC0DC8" w:rsidP="00E73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sz w:val="28"/>
                <w:szCs w:val="28"/>
              </w:rPr>
              <w:t>О проекте решения «Об утверждении Положения о комитете по управлению муниципальным имуществом администрации Смидовичского муниципального района Еврейской автономной области»</w:t>
            </w:r>
          </w:p>
        </w:tc>
      </w:tr>
      <w:tr w:rsidR="00BC0DC8" w:rsidRPr="00DF1C27" w:rsidTr="00896D40">
        <w:trPr>
          <w:trHeight w:val="51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C8" w:rsidRPr="00DF1C27" w:rsidRDefault="00BC0DC8" w:rsidP="00776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>Федоренковой</w:t>
            </w:r>
            <w:proofErr w:type="spellEnd"/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Елены Владимировны, заместителя главы администрации муниципального района – председателя комитета по управлению муниципальным имуществом</w:t>
            </w:r>
          </w:p>
        </w:tc>
      </w:tr>
      <w:tr w:rsidR="00BC0DC8" w:rsidRPr="00DF1C27" w:rsidTr="00896D40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C8" w:rsidRPr="00DF1C27" w:rsidRDefault="00C44D40" w:rsidP="00EF5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C8" w:rsidRPr="00DF1C27" w:rsidRDefault="00BC0DC8" w:rsidP="00EF5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C4F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DF1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CC4F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-12.</w:t>
            </w:r>
            <w:r w:rsidR="00CC4F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  <w:p w:rsidR="00BC0DC8" w:rsidRPr="00DF1C27" w:rsidRDefault="00CC4F4E" w:rsidP="00EF5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="00BC0DC8"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C8" w:rsidRPr="00DF1C27" w:rsidRDefault="00BC0DC8" w:rsidP="00E96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«Об </w:t>
            </w:r>
            <w:proofErr w:type="gramStart"/>
            <w:r w:rsidRPr="00DF1C27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Pr="00DF1C27">
              <w:rPr>
                <w:rFonts w:ascii="Times New Roman" w:hAnsi="Times New Roman" w:cs="Times New Roman"/>
                <w:sz w:val="28"/>
                <w:szCs w:val="28"/>
              </w:rPr>
              <w:t xml:space="preserve"> о выполнении прогнозного плана приватизации муниципального имущества за 2018 год» </w:t>
            </w:r>
          </w:p>
        </w:tc>
      </w:tr>
      <w:tr w:rsidR="00BC0DC8" w:rsidRPr="00DF1C27" w:rsidTr="00896D40">
        <w:trPr>
          <w:trHeight w:val="51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C8" w:rsidRPr="00DF1C27" w:rsidRDefault="00BC0DC8" w:rsidP="00DE7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>Федоренковой</w:t>
            </w:r>
            <w:proofErr w:type="spellEnd"/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Елены Владимировны, заместителя главы администрации муниципального района – председателя комитета по управлению муниципальным имуществом</w:t>
            </w:r>
          </w:p>
        </w:tc>
      </w:tr>
      <w:tr w:rsidR="00BC0DC8" w:rsidRPr="00DF1C27" w:rsidTr="00896D40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C8" w:rsidRPr="00DF1C27" w:rsidRDefault="00C44D40" w:rsidP="00E71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C8" w:rsidRPr="00DF1C27" w:rsidRDefault="00BC0DC8" w:rsidP="00E71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</w:t>
            </w:r>
            <w:r w:rsidR="00CC4F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-12.1</w:t>
            </w:r>
            <w:r w:rsidR="00CC4F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  <w:p w:rsidR="00BC0DC8" w:rsidRPr="00DF1C27" w:rsidRDefault="00CC4F4E" w:rsidP="00E71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 </w:t>
            </w:r>
            <w:r w:rsidR="00BC0DC8"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мин.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C8" w:rsidRPr="00DF1C27" w:rsidRDefault="00BC0DC8" w:rsidP="00893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«О внесении изменений в прогнозный план приватизации муниципального имущества и состава комиссии по приватизации муниципального имущества Смидовичского муниципального района на 2019 год и на плановый период 2020-2021 годов» </w:t>
            </w:r>
          </w:p>
        </w:tc>
      </w:tr>
      <w:tr w:rsidR="00BC0DC8" w:rsidRPr="00DF1C27" w:rsidTr="00896D40">
        <w:trPr>
          <w:trHeight w:val="51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C8" w:rsidRPr="00DF1C27" w:rsidRDefault="00BC0DC8" w:rsidP="00824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Информация </w:t>
            </w:r>
            <w:proofErr w:type="spellStart"/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>Федоренковой</w:t>
            </w:r>
            <w:proofErr w:type="spellEnd"/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Елены Владимировны, заместителя главы администрации муниципального района – председателя комитета по управлению муниципальным имуществом</w:t>
            </w:r>
          </w:p>
        </w:tc>
      </w:tr>
      <w:tr w:rsidR="00BC0DC8" w:rsidRPr="00DF1C27" w:rsidTr="00896D40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C8" w:rsidRPr="00DF1C27" w:rsidRDefault="00C44D40" w:rsidP="00B2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C8" w:rsidRPr="00DF1C27" w:rsidRDefault="00BC0DC8" w:rsidP="00B2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C4F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-12.</w:t>
            </w:r>
            <w:r w:rsidR="00CC4F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  <w:p w:rsidR="00BC0DC8" w:rsidRPr="00DF1C27" w:rsidRDefault="00BC0DC8" w:rsidP="00B2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C8" w:rsidRPr="00DF1C27" w:rsidRDefault="00BC0DC8" w:rsidP="001A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«О внесении изменений в Правила землепользования и застройки села </w:t>
            </w:r>
            <w:proofErr w:type="spellStart"/>
            <w:r w:rsidRPr="00DF1C27">
              <w:rPr>
                <w:rFonts w:ascii="Times New Roman" w:hAnsi="Times New Roman" w:cs="Times New Roman"/>
                <w:sz w:val="28"/>
                <w:szCs w:val="28"/>
              </w:rPr>
              <w:t>Камышовки</w:t>
            </w:r>
            <w:proofErr w:type="spellEnd"/>
            <w:r w:rsidRPr="00DF1C2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DF1C27">
              <w:rPr>
                <w:rFonts w:ascii="Times New Roman" w:hAnsi="Times New Roman" w:cs="Times New Roman"/>
                <w:sz w:val="28"/>
                <w:szCs w:val="28"/>
              </w:rPr>
              <w:t>Камышовское</w:t>
            </w:r>
            <w:proofErr w:type="spellEnd"/>
            <w:r w:rsidRPr="00DF1C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Смидовичского муниципального района Еврейской автономной области, утвержденные решением Собрания депутатов от  22.06.2017 № 46»</w:t>
            </w:r>
          </w:p>
        </w:tc>
      </w:tr>
      <w:tr w:rsidR="00BC0DC8" w:rsidRPr="00DF1C27" w:rsidTr="00896D40">
        <w:trPr>
          <w:trHeight w:val="51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C8" w:rsidRPr="00DF1C27" w:rsidRDefault="00BC0DC8" w:rsidP="00A967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Лупановой Елены Анатольевны, начальника отдела архитектуры и градостроительства администрации муниципального района </w:t>
            </w:r>
          </w:p>
        </w:tc>
      </w:tr>
      <w:tr w:rsidR="00FA1317" w:rsidRPr="00DF1C27" w:rsidTr="00896D40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7" w:rsidRPr="00DF1C27" w:rsidRDefault="00FA1317" w:rsidP="002A6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7" w:rsidRPr="00DF1C27" w:rsidRDefault="00FA1317" w:rsidP="002A6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  <w:p w:rsidR="00FA1317" w:rsidRPr="00DF1C27" w:rsidRDefault="00FA1317" w:rsidP="002A6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7" w:rsidRPr="00DF1C27" w:rsidRDefault="00FA1317" w:rsidP="001C4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предложениях депутатов Собрания депутатов Смидовичского муниципального </w:t>
            </w:r>
            <w:r w:rsidR="0086615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проект Национальной программы развития Дальнего Востока на период до 2025 года и на перспективу до 20</w:t>
            </w:r>
            <w:r w:rsidR="001C40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года </w:t>
            </w:r>
          </w:p>
        </w:tc>
      </w:tr>
      <w:tr w:rsidR="00FA1317" w:rsidRPr="00DF1C27" w:rsidTr="00D04940">
        <w:trPr>
          <w:trHeight w:val="40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17" w:rsidRPr="00FA1317" w:rsidRDefault="00FA1317" w:rsidP="00507D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3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Побокова Геннадия Никоноровича, председателя Собрания депутатов </w:t>
            </w:r>
          </w:p>
        </w:tc>
      </w:tr>
      <w:tr w:rsidR="00BC0DC8" w:rsidRPr="00DF1C27" w:rsidTr="00896D40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C8" w:rsidRPr="00DF1C27" w:rsidRDefault="00FA1317" w:rsidP="00B2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C8" w:rsidRPr="00DF1C27" w:rsidRDefault="00BC0DC8" w:rsidP="00683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</w:t>
            </w:r>
            <w:r w:rsidR="006833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C8" w:rsidRPr="00DF1C27" w:rsidRDefault="00BC0DC8" w:rsidP="00507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sz w:val="28"/>
                <w:szCs w:val="28"/>
              </w:rPr>
              <w:t>Депутатский час</w:t>
            </w:r>
          </w:p>
        </w:tc>
      </w:tr>
    </w:tbl>
    <w:p w:rsidR="00AA68C3" w:rsidRPr="00DF1C27" w:rsidRDefault="00AA68C3" w:rsidP="00660F1E">
      <w:pPr>
        <w:rPr>
          <w:rFonts w:ascii="Times New Roman" w:hAnsi="Times New Roman" w:cs="Times New Roman"/>
        </w:rPr>
      </w:pPr>
    </w:p>
    <w:sectPr w:rsidR="00AA68C3" w:rsidRPr="00DF1C27" w:rsidSect="00BC0DC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5FA" w:rsidRDefault="00C805FA" w:rsidP="00542F38">
      <w:pPr>
        <w:spacing w:after="0" w:line="240" w:lineRule="auto"/>
      </w:pPr>
      <w:r>
        <w:separator/>
      </w:r>
    </w:p>
  </w:endnote>
  <w:endnote w:type="continuationSeparator" w:id="0">
    <w:p w:rsidR="00C805FA" w:rsidRDefault="00C805FA" w:rsidP="0054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5FA" w:rsidRDefault="00C805FA" w:rsidP="00542F38">
      <w:pPr>
        <w:spacing w:after="0" w:line="240" w:lineRule="auto"/>
      </w:pPr>
      <w:r>
        <w:separator/>
      </w:r>
    </w:p>
  </w:footnote>
  <w:footnote w:type="continuationSeparator" w:id="0">
    <w:p w:rsidR="00C805FA" w:rsidRDefault="00C805FA" w:rsidP="00542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23"/>
    <w:rsid w:val="00012DA6"/>
    <w:rsid w:val="000409EB"/>
    <w:rsid w:val="00055A6B"/>
    <w:rsid w:val="00060692"/>
    <w:rsid w:val="00074AFF"/>
    <w:rsid w:val="000C078F"/>
    <w:rsid w:val="00104B50"/>
    <w:rsid w:val="001053DF"/>
    <w:rsid w:val="00126498"/>
    <w:rsid w:val="00136891"/>
    <w:rsid w:val="0013730C"/>
    <w:rsid w:val="00144DB3"/>
    <w:rsid w:val="00156A2E"/>
    <w:rsid w:val="0018566B"/>
    <w:rsid w:val="001B62FD"/>
    <w:rsid w:val="001C40B5"/>
    <w:rsid w:val="001F4A06"/>
    <w:rsid w:val="00202234"/>
    <w:rsid w:val="00204BCE"/>
    <w:rsid w:val="0021535C"/>
    <w:rsid w:val="00223485"/>
    <w:rsid w:val="002563FB"/>
    <w:rsid w:val="0027554C"/>
    <w:rsid w:val="00290227"/>
    <w:rsid w:val="00294335"/>
    <w:rsid w:val="002B6768"/>
    <w:rsid w:val="002E6484"/>
    <w:rsid w:val="003068C2"/>
    <w:rsid w:val="0032092A"/>
    <w:rsid w:val="00323A23"/>
    <w:rsid w:val="00342581"/>
    <w:rsid w:val="0036535C"/>
    <w:rsid w:val="0037739E"/>
    <w:rsid w:val="003F0A14"/>
    <w:rsid w:val="00421DC0"/>
    <w:rsid w:val="004243DA"/>
    <w:rsid w:val="004466A7"/>
    <w:rsid w:val="00467C37"/>
    <w:rsid w:val="00470C53"/>
    <w:rsid w:val="005038C8"/>
    <w:rsid w:val="00511F04"/>
    <w:rsid w:val="00522AEA"/>
    <w:rsid w:val="00542F38"/>
    <w:rsid w:val="00554323"/>
    <w:rsid w:val="00554BD6"/>
    <w:rsid w:val="00577048"/>
    <w:rsid w:val="0058042B"/>
    <w:rsid w:val="005A311C"/>
    <w:rsid w:val="005A70EC"/>
    <w:rsid w:val="005C66CA"/>
    <w:rsid w:val="005D6276"/>
    <w:rsid w:val="005F79B1"/>
    <w:rsid w:val="00602F9B"/>
    <w:rsid w:val="006270E9"/>
    <w:rsid w:val="00630959"/>
    <w:rsid w:val="006316AB"/>
    <w:rsid w:val="00636410"/>
    <w:rsid w:val="006547CC"/>
    <w:rsid w:val="00660F1E"/>
    <w:rsid w:val="00664AE1"/>
    <w:rsid w:val="0067240A"/>
    <w:rsid w:val="00683361"/>
    <w:rsid w:val="006946A5"/>
    <w:rsid w:val="006B235E"/>
    <w:rsid w:val="006B65D1"/>
    <w:rsid w:val="006B698B"/>
    <w:rsid w:val="006F7014"/>
    <w:rsid w:val="00732551"/>
    <w:rsid w:val="00733420"/>
    <w:rsid w:val="00756D38"/>
    <w:rsid w:val="00762CB9"/>
    <w:rsid w:val="00770FAC"/>
    <w:rsid w:val="007849CE"/>
    <w:rsid w:val="007853D5"/>
    <w:rsid w:val="0082118F"/>
    <w:rsid w:val="00827772"/>
    <w:rsid w:val="00844FD9"/>
    <w:rsid w:val="00853F28"/>
    <w:rsid w:val="00863684"/>
    <w:rsid w:val="0086615A"/>
    <w:rsid w:val="008849F6"/>
    <w:rsid w:val="00891C04"/>
    <w:rsid w:val="0089322E"/>
    <w:rsid w:val="00896D40"/>
    <w:rsid w:val="008B59EE"/>
    <w:rsid w:val="008D2A37"/>
    <w:rsid w:val="008D4189"/>
    <w:rsid w:val="008F1936"/>
    <w:rsid w:val="0093017B"/>
    <w:rsid w:val="009765FA"/>
    <w:rsid w:val="00981487"/>
    <w:rsid w:val="00984D40"/>
    <w:rsid w:val="009A019C"/>
    <w:rsid w:val="009D11A8"/>
    <w:rsid w:val="009D5D20"/>
    <w:rsid w:val="009E58BB"/>
    <w:rsid w:val="009F49FA"/>
    <w:rsid w:val="00A02219"/>
    <w:rsid w:val="00A54E89"/>
    <w:rsid w:val="00A95630"/>
    <w:rsid w:val="00AA68C3"/>
    <w:rsid w:val="00AE1C61"/>
    <w:rsid w:val="00AF1D23"/>
    <w:rsid w:val="00AF36F9"/>
    <w:rsid w:val="00B0352A"/>
    <w:rsid w:val="00B06A9E"/>
    <w:rsid w:val="00B1242E"/>
    <w:rsid w:val="00B730F6"/>
    <w:rsid w:val="00B73347"/>
    <w:rsid w:val="00B9112C"/>
    <w:rsid w:val="00BB3AA3"/>
    <w:rsid w:val="00BC0DC8"/>
    <w:rsid w:val="00BE20A0"/>
    <w:rsid w:val="00BE4FE6"/>
    <w:rsid w:val="00C07630"/>
    <w:rsid w:val="00C34ADC"/>
    <w:rsid w:val="00C44D40"/>
    <w:rsid w:val="00C720BD"/>
    <w:rsid w:val="00C805FA"/>
    <w:rsid w:val="00CA08B2"/>
    <w:rsid w:val="00CA4D9E"/>
    <w:rsid w:val="00CC4723"/>
    <w:rsid w:val="00CC4F4E"/>
    <w:rsid w:val="00CE3345"/>
    <w:rsid w:val="00CE5072"/>
    <w:rsid w:val="00CE7D99"/>
    <w:rsid w:val="00D04940"/>
    <w:rsid w:val="00D24AEE"/>
    <w:rsid w:val="00D35A83"/>
    <w:rsid w:val="00D42336"/>
    <w:rsid w:val="00D6713F"/>
    <w:rsid w:val="00D7016D"/>
    <w:rsid w:val="00D708B7"/>
    <w:rsid w:val="00D94820"/>
    <w:rsid w:val="00DA16BE"/>
    <w:rsid w:val="00DA62A1"/>
    <w:rsid w:val="00DB1821"/>
    <w:rsid w:val="00DB7B83"/>
    <w:rsid w:val="00DD6141"/>
    <w:rsid w:val="00DF1C27"/>
    <w:rsid w:val="00DF2A0E"/>
    <w:rsid w:val="00DF3717"/>
    <w:rsid w:val="00DF5D06"/>
    <w:rsid w:val="00E000CC"/>
    <w:rsid w:val="00E4156D"/>
    <w:rsid w:val="00E4486B"/>
    <w:rsid w:val="00E72B01"/>
    <w:rsid w:val="00E7603D"/>
    <w:rsid w:val="00ED1B12"/>
    <w:rsid w:val="00EE745B"/>
    <w:rsid w:val="00F021D8"/>
    <w:rsid w:val="00F11450"/>
    <w:rsid w:val="00F1201D"/>
    <w:rsid w:val="00F128E1"/>
    <w:rsid w:val="00F244F5"/>
    <w:rsid w:val="00F25636"/>
    <w:rsid w:val="00F33D28"/>
    <w:rsid w:val="00F56ADC"/>
    <w:rsid w:val="00F5756D"/>
    <w:rsid w:val="00F64624"/>
    <w:rsid w:val="00F7324E"/>
    <w:rsid w:val="00F760EB"/>
    <w:rsid w:val="00F87570"/>
    <w:rsid w:val="00FA1317"/>
    <w:rsid w:val="00FB21B6"/>
    <w:rsid w:val="00FB49CD"/>
    <w:rsid w:val="00FC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5072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CE507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AA6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42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2F38"/>
  </w:style>
  <w:style w:type="paragraph" w:styleId="a7">
    <w:name w:val="footer"/>
    <w:basedOn w:val="a"/>
    <w:link w:val="a8"/>
    <w:uiPriority w:val="99"/>
    <w:unhideWhenUsed/>
    <w:rsid w:val="00542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2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5072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CE507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AA6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42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2F38"/>
  </w:style>
  <w:style w:type="paragraph" w:styleId="a7">
    <w:name w:val="footer"/>
    <w:basedOn w:val="a"/>
    <w:link w:val="a8"/>
    <w:uiPriority w:val="99"/>
    <w:unhideWhenUsed/>
    <w:rsid w:val="00542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2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133</cp:revision>
  <cp:lastPrinted>2019-02-05T01:01:00Z</cp:lastPrinted>
  <dcterms:created xsi:type="dcterms:W3CDTF">2018-08-02T03:29:00Z</dcterms:created>
  <dcterms:modified xsi:type="dcterms:W3CDTF">2019-02-06T04:06:00Z</dcterms:modified>
</cp:coreProperties>
</file>