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B" w:rsidRPr="00BC3E9C" w:rsidRDefault="00B50FFB" w:rsidP="00D434D0">
      <w:pPr>
        <w:jc w:val="center"/>
        <w:rPr>
          <w:sz w:val="28"/>
        </w:rPr>
      </w:pPr>
      <w:r w:rsidRPr="00BC3E9C">
        <w:rPr>
          <w:sz w:val="28"/>
        </w:rPr>
        <w:t>Муниципальное образование «Смидовичский муниципальный район»</w:t>
      </w:r>
    </w:p>
    <w:p w:rsidR="00B50FFB" w:rsidRPr="00BC3E9C" w:rsidRDefault="00B50FFB" w:rsidP="00D434D0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B50FFB" w:rsidRPr="00BC3E9C" w:rsidRDefault="00B50FFB" w:rsidP="00D434D0">
      <w:pPr>
        <w:jc w:val="center"/>
        <w:rPr>
          <w:sz w:val="28"/>
        </w:rPr>
      </w:pPr>
    </w:p>
    <w:p w:rsidR="00B50FFB" w:rsidRPr="00BC3E9C" w:rsidRDefault="00B50FFB" w:rsidP="00D434D0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B50FFB" w:rsidRPr="00BC3E9C" w:rsidRDefault="00B50FFB" w:rsidP="00D434D0">
      <w:pPr>
        <w:jc w:val="center"/>
        <w:rPr>
          <w:sz w:val="28"/>
        </w:rPr>
      </w:pPr>
    </w:p>
    <w:p w:rsidR="00B50FFB" w:rsidRPr="00BC3E9C" w:rsidRDefault="00B50FFB" w:rsidP="00D434D0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B50FFB" w:rsidRPr="00BC3E9C" w:rsidRDefault="00B50FFB" w:rsidP="00D434D0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22</w:t>
      </w:r>
      <w:r w:rsidRPr="00BC3E9C">
        <w:rPr>
          <w:sz w:val="28"/>
        </w:rPr>
        <w:t>.0</w:t>
      </w:r>
      <w:r>
        <w:rPr>
          <w:sz w:val="28"/>
        </w:rPr>
        <w:t>6</w:t>
      </w:r>
      <w:r w:rsidRPr="00BC3E9C">
        <w:rPr>
          <w:sz w:val="28"/>
        </w:rPr>
        <w:t>.201</w:t>
      </w:r>
      <w:r>
        <w:rPr>
          <w:sz w:val="28"/>
        </w:rPr>
        <w:t>7</w:t>
      </w:r>
      <w:r w:rsidRPr="00BC3E9C">
        <w:rPr>
          <w:sz w:val="28"/>
        </w:rPr>
        <w:tab/>
      </w:r>
      <w:r w:rsidRPr="00BC3E9C">
        <w:rPr>
          <w:sz w:val="28"/>
        </w:rPr>
        <w:tab/>
      </w:r>
      <w:r w:rsidR="00FA74B2">
        <w:rPr>
          <w:sz w:val="28"/>
        </w:rPr>
        <w:t xml:space="preserve">              </w:t>
      </w:r>
      <w:r w:rsidRPr="00BC3E9C">
        <w:rPr>
          <w:sz w:val="28"/>
        </w:rPr>
        <w:t>№</w:t>
      </w:r>
      <w:r>
        <w:rPr>
          <w:sz w:val="28"/>
        </w:rPr>
        <w:t xml:space="preserve"> </w:t>
      </w:r>
      <w:r w:rsidR="00FA74B2">
        <w:rPr>
          <w:sz w:val="28"/>
        </w:rPr>
        <w:t>36</w:t>
      </w:r>
    </w:p>
    <w:p w:rsidR="00B50FFB" w:rsidRPr="00BC3E9C" w:rsidRDefault="00B50FFB" w:rsidP="00D434D0">
      <w:pPr>
        <w:jc w:val="center"/>
        <w:rPr>
          <w:sz w:val="28"/>
        </w:rPr>
      </w:pPr>
    </w:p>
    <w:p w:rsidR="00B50FFB" w:rsidRPr="00BC3E9C" w:rsidRDefault="00B50FFB" w:rsidP="00D434D0">
      <w:pPr>
        <w:jc w:val="center"/>
        <w:rPr>
          <w:sz w:val="28"/>
        </w:rPr>
      </w:pPr>
      <w:r w:rsidRPr="00BC3E9C">
        <w:rPr>
          <w:sz w:val="28"/>
        </w:rPr>
        <w:t>пос. Смидович</w:t>
      </w:r>
    </w:p>
    <w:p w:rsidR="00B50FFB" w:rsidRPr="00BC3E9C" w:rsidRDefault="00B50FFB" w:rsidP="00D434D0">
      <w:pPr>
        <w:jc w:val="center"/>
        <w:rPr>
          <w:sz w:val="28"/>
        </w:rPr>
      </w:pP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 xml:space="preserve">О проведении публичных слушаний по проекту решения Собрания депутатов «О внесении </w:t>
      </w:r>
      <w:r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</w:t>
      </w:r>
    </w:p>
    <w:p w:rsidR="00B50FFB" w:rsidRPr="00BC3E9C" w:rsidRDefault="00B50FFB" w:rsidP="00D434D0">
      <w:pPr>
        <w:jc w:val="both"/>
        <w:rPr>
          <w:sz w:val="28"/>
        </w:rPr>
      </w:pP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 Собрание депутатов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>РЕШИЛО: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 xml:space="preserve">1. Провести </w:t>
      </w:r>
      <w:r>
        <w:rPr>
          <w:sz w:val="28"/>
        </w:rPr>
        <w:t xml:space="preserve">10 </w:t>
      </w:r>
      <w:r w:rsidR="00FB6959">
        <w:rPr>
          <w:sz w:val="28"/>
        </w:rPr>
        <w:t xml:space="preserve">июля </w:t>
      </w:r>
      <w:r w:rsidRPr="00BC3E9C">
        <w:rPr>
          <w:sz w:val="28"/>
        </w:rPr>
        <w:t>201</w:t>
      </w:r>
      <w:r>
        <w:rPr>
          <w:sz w:val="28"/>
        </w:rPr>
        <w:t>7</w:t>
      </w:r>
      <w:r w:rsidRPr="00BC3E9C">
        <w:rPr>
          <w:sz w:val="28"/>
        </w:rPr>
        <w:t xml:space="preserve"> года в большом зале администрации Смидовичского муниципального района в 1</w:t>
      </w:r>
      <w:r>
        <w:rPr>
          <w:sz w:val="28"/>
        </w:rPr>
        <w:t>2</w:t>
      </w:r>
      <w:r w:rsidRPr="00BC3E9C">
        <w:rPr>
          <w:sz w:val="28"/>
        </w:rPr>
        <w:t xml:space="preserve">-00 часов публичные слушания по прилагаемому проекту решения Собрания депутатов «О внесении </w:t>
      </w:r>
      <w:r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области».</w:t>
      </w:r>
    </w:p>
    <w:p w:rsidR="00B50FFB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 xml:space="preserve">2. Утвердить комиссию по организации и проведению публичных слушаний по проекту решения Собрания депутатов «О внесении </w:t>
      </w:r>
      <w:r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 в следующем составе:</w:t>
      </w:r>
    </w:p>
    <w:p w:rsidR="00B50FFB" w:rsidRDefault="00B50FFB" w:rsidP="00D434D0">
      <w:pPr>
        <w:jc w:val="both"/>
        <w:rPr>
          <w:sz w:val="28"/>
        </w:rPr>
      </w:pPr>
    </w:p>
    <w:tbl>
      <w:tblPr>
        <w:tblW w:w="9606" w:type="dxa"/>
        <w:tblLook w:val="04A0"/>
      </w:tblPr>
      <w:tblGrid>
        <w:gridCol w:w="2376"/>
        <w:gridCol w:w="7230"/>
      </w:tblGrid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BC3E9C" w:rsidRDefault="00B50FFB" w:rsidP="00D434D0">
            <w:pPr>
              <w:jc w:val="both"/>
            </w:pPr>
            <w:r w:rsidRPr="009336D3">
              <w:rPr>
                <w:sz w:val="28"/>
              </w:rPr>
              <w:t>Побоков Г.Н.</w:t>
            </w: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председатель Собрания депутатов муниципального района, председатель комиссии;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BC3E9C" w:rsidRDefault="00B50FFB" w:rsidP="00D434D0">
            <w:pPr>
              <w:jc w:val="both"/>
            </w:pPr>
            <w:r w:rsidRPr="009336D3">
              <w:rPr>
                <w:sz w:val="28"/>
              </w:rPr>
              <w:t>Пацук В.П.</w:t>
            </w: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заместитель главы администрации муниципального района-начальник юридического отдела, заместитель председателя комиссии (по согласованию);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  <w:szCs w:val="28"/>
              </w:rPr>
              <w:t>Вахтина Л.А.</w:t>
            </w:r>
          </w:p>
        </w:tc>
        <w:tc>
          <w:tcPr>
            <w:tcW w:w="7230" w:type="dxa"/>
            <w:shd w:val="clear" w:color="auto" w:fill="auto"/>
          </w:tcPr>
          <w:p w:rsidR="00B50FFB" w:rsidRPr="00BC3E9C" w:rsidRDefault="00B50FFB" w:rsidP="00D434D0">
            <w:pPr>
              <w:jc w:val="both"/>
            </w:pPr>
            <w:r w:rsidRPr="009336D3">
              <w:rPr>
                <w:sz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Члены комиссии:</w:t>
            </w: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 xml:space="preserve">Алтухова Т.В. </w:t>
            </w: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член постоянной комиссии Собрания депутатов по регламенту и депутатской этике, депутат от избирательного округа № 1;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>Бардаль В.М.</w:t>
            </w: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  <w:szCs w:val="28"/>
              </w:rPr>
              <w:t>председатель постоянной комиссии Собрания депутатов по бюджету, налогам и муниципальной собственности, депутат от избирательного округа № 1;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FA74B2" w:rsidRDefault="00FA74B2" w:rsidP="00D434D0">
            <w:pPr>
              <w:jc w:val="both"/>
              <w:rPr>
                <w:sz w:val="28"/>
                <w:szCs w:val="28"/>
              </w:rPr>
            </w:pPr>
          </w:p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lastRenderedPageBreak/>
              <w:t xml:space="preserve">Бондарева Э.В. </w:t>
            </w:r>
          </w:p>
        </w:tc>
        <w:tc>
          <w:tcPr>
            <w:tcW w:w="7230" w:type="dxa"/>
            <w:shd w:val="clear" w:color="auto" w:fill="auto"/>
          </w:tcPr>
          <w:p w:rsidR="00FA74B2" w:rsidRDefault="00FA74B2" w:rsidP="00D434D0">
            <w:pPr>
              <w:jc w:val="both"/>
              <w:rPr>
                <w:sz w:val="28"/>
              </w:rPr>
            </w:pP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lastRenderedPageBreak/>
              <w:t>заместитель начальника юридического отдела муниципального района (по согласованию);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lastRenderedPageBreak/>
              <w:t xml:space="preserve">Косова М.Н. </w:t>
            </w: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 xml:space="preserve">консультант аппарата Собрания депутатов муниципального района; </w:t>
            </w:r>
          </w:p>
        </w:tc>
      </w:tr>
      <w:tr w:rsidR="00B50FFB" w:rsidRPr="00BC3E9C" w:rsidTr="00FA74B2">
        <w:tc>
          <w:tcPr>
            <w:tcW w:w="2376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>Нестерова И.В.</w:t>
            </w:r>
          </w:p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</w:p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</w:p>
          <w:p w:rsidR="00B50FFB" w:rsidRPr="009336D3" w:rsidRDefault="00B50FFB" w:rsidP="00D434D0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 xml:space="preserve">Семенова И.А. </w:t>
            </w: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председатель постоянной комиссии Собрания депутатов по регламенту и депутатской этике, депутат от избирательного округа № 2;</w:t>
            </w:r>
          </w:p>
          <w:p w:rsidR="00B50FFB" w:rsidRPr="009336D3" w:rsidRDefault="00B50FFB" w:rsidP="00D434D0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 xml:space="preserve">член постоянной комиссии Собрания депутатов по регламенту и депутатской этике, депутат от избирательного округа № 5. </w:t>
            </w:r>
          </w:p>
        </w:tc>
      </w:tr>
    </w:tbl>
    <w:p w:rsidR="00B50FFB" w:rsidRDefault="00B50FFB" w:rsidP="00D434D0">
      <w:pPr>
        <w:jc w:val="both"/>
        <w:rPr>
          <w:sz w:val="28"/>
        </w:rPr>
      </w:pPr>
    </w:p>
    <w:p w:rsidR="00B50FFB" w:rsidRPr="00BC3E9C" w:rsidRDefault="00B50FFB" w:rsidP="00D434D0">
      <w:pPr>
        <w:ind w:firstLine="708"/>
        <w:jc w:val="both"/>
        <w:rPr>
          <w:sz w:val="28"/>
        </w:rPr>
      </w:pPr>
      <w:r w:rsidRPr="00BC3E9C">
        <w:rPr>
          <w:sz w:val="28"/>
        </w:rPr>
        <w:t xml:space="preserve">3. Предложения граждан по проекту решения Собрания депутатов «О внесении </w:t>
      </w:r>
      <w:r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 принимаются до </w:t>
      </w:r>
      <w:r w:rsidRPr="00BC3E9C">
        <w:rPr>
          <w:sz w:val="28"/>
        </w:rPr>
        <w:br/>
        <w:t>1</w:t>
      </w:r>
      <w:r>
        <w:rPr>
          <w:sz w:val="28"/>
        </w:rPr>
        <w:t>1</w:t>
      </w:r>
      <w:r w:rsidRPr="00BC3E9C">
        <w:rPr>
          <w:sz w:val="28"/>
        </w:rPr>
        <w:t xml:space="preserve">-00 часов </w:t>
      </w:r>
      <w:r>
        <w:rPr>
          <w:sz w:val="28"/>
        </w:rPr>
        <w:t xml:space="preserve">10 </w:t>
      </w:r>
      <w:r w:rsidR="003559F3">
        <w:rPr>
          <w:sz w:val="28"/>
        </w:rPr>
        <w:t>июля</w:t>
      </w:r>
      <w:r w:rsidRPr="00BC3E9C">
        <w:rPr>
          <w:sz w:val="28"/>
        </w:rPr>
        <w:t xml:space="preserve"> 201</w:t>
      </w:r>
      <w:r>
        <w:rPr>
          <w:sz w:val="28"/>
        </w:rPr>
        <w:t>7</w:t>
      </w:r>
      <w:r w:rsidRPr="00BC3E9C">
        <w:rPr>
          <w:sz w:val="28"/>
        </w:rPr>
        <w:t xml:space="preserve">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</w:t>
      </w:r>
      <w:r>
        <w:rPr>
          <w:sz w:val="28"/>
        </w:rPr>
        <w:t> </w:t>
      </w:r>
      <w:r w:rsidRPr="00BC3E9C">
        <w:rPr>
          <w:sz w:val="28"/>
        </w:rPr>
        <w:t>Октябрьская, 8, кабинет № 117.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>4. Опубликовать результаты публичных слушаний в газете «Районный вестник».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>5. Контроль за исполнением настоящего решения возложить на постоянную комиссию Собрания депутатов по регламенту и депутатской этике (Нестерова И.В.).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 xml:space="preserve">6. Настоящее решение опубликовать в газете «Районный вестник» не позднее </w:t>
      </w:r>
      <w:r>
        <w:rPr>
          <w:sz w:val="28"/>
        </w:rPr>
        <w:t>3</w:t>
      </w:r>
      <w:r w:rsidR="003559F3">
        <w:rPr>
          <w:sz w:val="28"/>
        </w:rPr>
        <w:t xml:space="preserve">0июня </w:t>
      </w:r>
      <w:r w:rsidRPr="00BC3E9C">
        <w:rPr>
          <w:sz w:val="28"/>
        </w:rPr>
        <w:t>201</w:t>
      </w:r>
      <w:r>
        <w:rPr>
          <w:sz w:val="28"/>
        </w:rPr>
        <w:t>7</w:t>
      </w:r>
      <w:r w:rsidRPr="00BC3E9C">
        <w:rPr>
          <w:sz w:val="28"/>
        </w:rPr>
        <w:t xml:space="preserve"> года.</w:t>
      </w:r>
    </w:p>
    <w:p w:rsidR="00B50FFB" w:rsidRPr="00BC3E9C" w:rsidRDefault="00B50FFB" w:rsidP="00D434D0">
      <w:pPr>
        <w:jc w:val="both"/>
        <w:rPr>
          <w:sz w:val="28"/>
        </w:rPr>
      </w:pPr>
      <w:r w:rsidRPr="00BC3E9C">
        <w:rPr>
          <w:sz w:val="28"/>
        </w:rPr>
        <w:tab/>
        <w:t>7. Настоящее решение вступает в силу после дня его официального опубликования.</w:t>
      </w:r>
    </w:p>
    <w:p w:rsidR="00B50FFB" w:rsidRDefault="00B50FFB" w:rsidP="00D434D0">
      <w:pPr>
        <w:jc w:val="both"/>
        <w:rPr>
          <w:sz w:val="28"/>
        </w:rPr>
      </w:pPr>
    </w:p>
    <w:p w:rsidR="00B50FFB" w:rsidRDefault="00B50FFB" w:rsidP="00D434D0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990"/>
        <w:gridCol w:w="2406"/>
        <w:gridCol w:w="2317"/>
      </w:tblGrid>
      <w:tr w:rsidR="00B50FFB" w:rsidRPr="00BC3E9C" w:rsidTr="00FA74B2">
        <w:tc>
          <w:tcPr>
            <w:tcW w:w="4990" w:type="dxa"/>
          </w:tcPr>
          <w:p w:rsidR="00B50FFB" w:rsidRPr="00BC3E9C" w:rsidRDefault="00B50FFB" w:rsidP="00D434D0">
            <w:pPr>
              <w:jc w:val="both"/>
              <w:rPr>
                <w:sz w:val="28"/>
              </w:rPr>
            </w:pPr>
            <w:r w:rsidRPr="00BC3E9C">
              <w:rPr>
                <w:sz w:val="28"/>
                <w:szCs w:val="22"/>
              </w:rPr>
              <w:t>Глава муниципального района</w:t>
            </w:r>
          </w:p>
        </w:tc>
        <w:tc>
          <w:tcPr>
            <w:tcW w:w="2406" w:type="dxa"/>
          </w:tcPr>
          <w:p w:rsidR="00B50FFB" w:rsidRPr="00BC3E9C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2317" w:type="dxa"/>
          </w:tcPr>
          <w:p w:rsidR="00B50FFB" w:rsidRPr="00BC3E9C" w:rsidRDefault="00B50FFB" w:rsidP="00D434D0">
            <w:pPr>
              <w:jc w:val="both"/>
              <w:rPr>
                <w:sz w:val="28"/>
              </w:rPr>
            </w:pPr>
            <w:r w:rsidRPr="00BC3E9C">
              <w:rPr>
                <w:sz w:val="28"/>
                <w:szCs w:val="22"/>
              </w:rPr>
              <w:t>А.П. Тлустенко</w:t>
            </w:r>
          </w:p>
        </w:tc>
      </w:tr>
    </w:tbl>
    <w:p w:rsidR="00B50FFB" w:rsidRPr="00BC3E9C" w:rsidRDefault="00B50FFB" w:rsidP="00D434D0">
      <w:pPr>
        <w:jc w:val="both"/>
        <w:rPr>
          <w:sz w:val="28"/>
        </w:rPr>
      </w:pPr>
    </w:p>
    <w:tbl>
      <w:tblPr>
        <w:tblW w:w="9931" w:type="dxa"/>
        <w:tblLook w:val="0000"/>
      </w:tblPr>
      <w:tblGrid>
        <w:gridCol w:w="5328"/>
        <w:gridCol w:w="2160"/>
        <w:gridCol w:w="2443"/>
      </w:tblGrid>
      <w:tr w:rsidR="00B50FFB" w:rsidTr="00FA74B2">
        <w:tc>
          <w:tcPr>
            <w:tcW w:w="5328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</w:tr>
      <w:tr w:rsidR="00B50FFB" w:rsidTr="00FA74B2">
        <w:tc>
          <w:tcPr>
            <w:tcW w:w="5328" w:type="dxa"/>
          </w:tcPr>
          <w:p w:rsidR="00B50FFB" w:rsidRDefault="00B50FFB" w:rsidP="00D434D0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</w:tr>
      <w:tr w:rsidR="00B50FFB" w:rsidTr="00FA74B2">
        <w:tc>
          <w:tcPr>
            <w:tcW w:w="5328" w:type="dxa"/>
          </w:tcPr>
          <w:p w:rsidR="00B50FFB" w:rsidRDefault="00B50FFB" w:rsidP="00D434D0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</w:tcPr>
          <w:p w:rsidR="00B50FFB" w:rsidRDefault="00B50FFB" w:rsidP="00D434D0">
            <w:pPr>
              <w:jc w:val="both"/>
              <w:rPr>
                <w:sz w:val="28"/>
              </w:rPr>
            </w:pPr>
          </w:p>
        </w:tc>
      </w:tr>
    </w:tbl>
    <w:p w:rsidR="00B50FFB" w:rsidRDefault="00B50FFB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B50FFB" w:rsidRDefault="00B50FFB" w:rsidP="00D434D0">
      <w:pPr>
        <w:rPr>
          <w:bCs/>
          <w:sz w:val="28"/>
          <w:szCs w:val="28"/>
        </w:rPr>
      </w:pPr>
    </w:p>
    <w:tbl>
      <w:tblPr>
        <w:tblW w:w="4252" w:type="dxa"/>
        <w:jc w:val="right"/>
        <w:tblInd w:w="-2993" w:type="dxa"/>
        <w:tblLook w:val="00A0"/>
      </w:tblPr>
      <w:tblGrid>
        <w:gridCol w:w="3837"/>
        <w:gridCol w:w="415"/>
      </w:tblGrid>
      <w:tr w:rsidR="0015695B" w:rsidRPr="00D52433" w:rsidTr="00FA74B2">
        <w:trPr>
          <w:gridAfter w:val="1"/>
          <w:wAfter w:w="415" w:type="dxa"/>
          <w:trHeight w:val="270"/>
          <w:jc w:val="right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4B2" w:rsidRDefault="00FA74B2" w:rsidP="00FA74B2">
            <w:pPr>
              <w:rPr>
                <w:color w:val="000000"/>
                <w:sz w:val="28"/>
                <w:szCs w:val="28"/>
              </w:rPr>
            </w:pPr>
          </w:p>
          <w:p w:rsidR="00DC23C3" w:rsidRDefault="00DC23C3" w:rsidP="00FA74B2">
            <w:pPr>
              <w:rPr>
                <w:color w:val="000000"/>
                <w:sz w:val="28"/>
                <w:szCs w:val="28"/>
              </w:rPr>
            </w:pPr>
          </w:p>
          <w:p w:rsidR="00DC23C3" w:rsidRDefault="00DC23C3" w:rsidP="00FA74B2">
            <w:pPr>
              <w:rPr>
                <w:color w:val="000000"/>
                <w:sz w:val="28"/>
                <w:szCs w:val="28"/>
              </w:rPr>
            </w:pPr>
          </w:p>
          <w:p w:rsidR="0015695B" w:rsidRDefault="0015695B" w:rsidP="00FA74B2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15695B" w:rsidRPr="00D52433" w:rsidRDefault="0015695B" w:rsidP="00FA74B2">
            <w:pPr>
              <w:rPr>
                <w:color w:val="000000"/>
                <w:sz w:val="28"/>
                <w:szCs w:val="28"/>
              </w:rPr>
            </w:pPr>
          </w:p>
        </w:tc>
      </w:tr>
      <w:tr w:rsidR="0015695B" w:rsidRPr="00D52433" w:rsidTr="00FA74B2">
        <w:trPr>
          <w:trHeight w:val="300"/>
          <w:jc w:val="righ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95B" w:rsidRPr="00D52433" w:rsidRDefault="0015695B" w:rsidP="00FA74B2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color w:val="000000"/>
                <w:sz w:val="28"/>
                <w:szCs w:val="28"/>
              </w:rPr>
              <w:lastRenderedPageBreak/>
              <w:t>к решению Собрания депутатов</w:t>
            </w:r>
          </w:p>
        </w:tc>
      </w:tr>
      <w:tr w:rsidR="0015695B" w:rsidRPr="00D52433" w:rsidTr="00FA74B2">
        <w:trPr>
          <w:trHeight w:val="255"/>
          <w:jc w:val="righ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95B" w:rsidRPr="00D52433" w:rsidRDefault="0015695B" w:rsidP="00DC23C3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sz w:val="28"/>
                <w:szCs w:val="28"/>
              </w:rPr>
              <w:t>о</w:t>
            </w:r>
            <w:r w:rsidRPr="00D52433">
              <w:rPr>
                <w:color w:val="000000"/>
                <w:sz w:val="28"/>
                <w:szCs w:val="28"/>
              </w:rPr>
              <w:t xml:space="preserve">т 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243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52433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52433">
              <w:rPr>
                <w:color w:val="000000"/>
                <w:sz w:val="28"/>
                <w:szCs w:val="28"/>
              </w:rPr>
              <w:t xml:space="preserve"> № </w:t>
            </w:r>
            <w:r w:rsidR="00DC23C3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15695B" w:rsidRPr="00D52433" w:rsidRDefault="0015695B" w:rsidP="0015695B">
      <w:pPr>
        <w:pStyle w:val="a6"/>
        <w:jc w:val="right"/>
        <w:rPr>
          <w:szCs w:val="28"/>
        </w:rPr>
      </w:pPr>
    </w:p>
    <w:p w:rsidR="0015695B" w:rsidRDefault="0015695B" w:rsidP="0015695B">
      <w:pPr>
        <w:pStyle w:val="a6"/>
      </w:pPr>
      <w:r w:rsidRPr="00BC3E9C">
        <w:t>ПРОЕКТ</w:t>
      </w:r>
    </w:p>
    <w:p w:rsidR="0015695B" w:rsidRPr="00505747" w:rsidRDefault="0015695B" w:rsidP="0015695B">
      <w:pPr>
        <w:pStyle w:val="a6"/>
        <w:rPr>
          <w:szCs w:val="28"/>
        </w:rPr>
      </w:pPr>
      <w:r w:rsidRPr="00505747">
        <w:rPr>
          <w:szCs w:val="28"/>
        </w:rPr>
        <w:t>Муниципальное образование «Смидовичский муниципальный район»</w:t>
      </w:r>
    </w:p>
    <w:p w:rsidR="0015695B" w:rsidRPr="00505747" w:rsidRDefault="0015695B" w:rsidP="0015695B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Еврейской автономной области</w:t>
      </w:r>
    </w:p>
    <w:p w:rsidR="0015695B" w:rsidRPr="00505747" w:rsidRDefault="0015695B" w:rsidP="0015695B">
      <w:pPr>
        <w:jc w:val="center"/>
        <w:rPr>
          <w:sz w:val="28"/>
          <w:szCs w:val="28"/>
        </w:rPr>
      </w:pPr>
    </w:p>
    <w:p w:rsidR="0015695B" w:rsidRPr="00505747" w:rsidRDefault="0015695B" w:rsidP="0015695B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СОБРАНИЕ ДЕПУТАТОВ</w:t>
      </w:r>
    </w:p>
    <w:p w:rsidR="0015695B" w:rsidRPr="00505747" w:rsidRDefault="0015695B" w:rsidP="0015695B">
      <w:pPr>
        <w:jc w:val="center"/>
        <w:rPr>
          <w:sz w:val="28"/>
          <w:szCs w:val="28"/>
        </w:rPr>
      </w:pPr>
    </w:p>
    <w:p w:rsidR="0015695B" w:rsidRPr="00505747" w:rsidRDefault="0015695B" w:rsidP="0015695B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РЕШЕНИЕ</w:t>
      </w:r>
    </w:p>
    <w:p w:rsidR="0015695B" w:rsidRPr="00505747" w:rsidRDefault="0015695B" w:rsidP="0015695B">
      <w:pPr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_______ 2017 </w:t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</w:r>
      <w:r w:rsidRPr="00505747">
        <w:rPr>
          <w:sz w:val="28"/>
          <w:szCs w:val="28"/>
        </w:rPr>
        <w:tab/>
        <w:t>№ ___</w:t>
      </w:r>
    </w:p>
    <w:p w:rsidR="0015695B" w:rsidRPr="00505747" w:rsidRDefault="0015695B" w:rsidP="0015695B">
      <w:pPr>
        <w:jc w:val="both"/>
        <w:rPr>
          <w:sz w:val="28"/>
          <w:szCs w:val="28"/>
        </w:rPr>
      </w:pPr>
    </w:p>
    <w:p w:rsidR="0015695B" w:rsidRPr="00505747" w:rsidRDefault="0015695B" w:rsidP="0015695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747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15695B" w:rsidRPr="00505747" w:rsidRDefault="0015695B" w:rsidP="0015695B">
      <w:pPr>
        <w:pStyle w:val="a8"/>
        <w:ind w:right="-2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15695B" w:rsidRPr="00505747" w:rsidRDefault="0015695B" w:rsidP="0015695B">
      <w:pPr>
        <w:pStyle w:val="a8"/>
        <w:spacing w:after="0" w:afterAutospacing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В соответствии с Федеральным законом от 06.10.2003 №131-ФЗ </w:t>
      </w:r>
      <w:r w:rsidRPr="00505747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муниципального образования «Смидовичский муниципальный район» Еврейской автономной областиСобрание депутатов</w:t>
      </w:r>
    </w:p>
    <w:p w:rsidR="0015695B" w:rsidRPr="0099619E" w:rsidRDefault="0015695B" w:rsidP="0015695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9619E">
        <w:rPr>
          <w:sz w:val="28"/>
          <w:szCs w:val="28"/>
        </w:rPr>
        <w:t>РЕШИЛО:</w:t>
      </w:r>
    </w:p>
    <w:p w:rsidR="0015695B" w:rsidRPr="00505747" w:rsidRDefault="0015695B" w:rsidP="00156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19E">
        <w:rPr>
          <w:sz w:val="28"/>
          <w:szCs w:val="28"/>
        </w:rPr>
        <w:t xml:space="preserve">1. Внести в </w:t>
      </w:r>
      <w:hyperlink r:id="rId7" w:history="1">
        <w:r w:rsidRPr="0099619E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99619E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</w:t>
      </w:r>
      <w:r w:rsidRPr="00505747">
        <w:rPr>
          <w:sz w:val="28"/>
          <w:szCs w:val="28"/>
        </w:rPr>
        <w:t>.07.2006 №46, от 22.03.2007 №17, от 18.10.2007 №71, от 21.02.2008 №4, от 22.12.2008 №129, от 22.01.2009 №1, от 26.03.2009 №7, от 15.10.2009 №67, от 29.03.2010 №29, от 22.07.2010 №58, от 29.11.2010 №114, от 17.02.2011 №5, 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№21), следующие изменения:</w:t>
      </w:r>
    </w:p>
    <w:p w:rsidR="0015695B" w:rsidRPr="00505747" w:rsidRDefault="0015695B" w:rsidP="0015695B">
      <w:pPr>
        <w:pStyle w:val="ae"/>
        <w:ind w:left="0" w:firstLine="709"/>
        <w:rPr>
          <w:sz w:val="28"/>
          <w:szCs w:val="28"/>
        </w:rPr>
      </w:pPr>
      <w:r w:rsidRPr="00505747">
        <w:rPr>
          <w:sz w:val="28"/>
          <w:szCs w:val="28"/>
        </w:rPr>
        <w:t>1.1. пункт 3 статьи 20 изложить в следующей редакции:</w:t>
      </w:r>
    </w:p>
    <w:p w:rsidR="0015695B" w:rsidRPr="00505747" w:rsidRDefault="0015695B" w:rsidP="0015695B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«3.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8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</w:t>
      </w:r>
      <w:r w:rsidRPr="00505747">
        <w:rPr>
          <w:sz w:val="28"/>
          <w:szCs w:val="28"/>
        </w:rPr>
        <w:br/>
        <w:t xml:space="preserve">и иных лиц их доходам», Федеральным законом от 7 мая 2013 года №79-ФЗ «О запрете отдельным категориям лиц открывать и иметь счета (вклады), </w:t>
      </w:r>
      <w:r w:rsidRPr="00505747">
        <w:rPr>
          <w:sz w:val="28"/>
          <w:szCs w:val="28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505747">
        <w:rPr>
          <w:sz w:val="28"/>
          <w:szCs w:val="28"/>
        </w:rPr>
        <w:br/>
        <w:t>и (или) пользоваться иностранными финансовыми инструментами.»;</w:t>
      </w:r>
    </w:p>
    <w:p w:rsidR="0015695B" w:rsidRPr="00505747" w:rsidRDefault="0015695B" w:rsidP="0015695B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1.2. пункт 7 статьи 21 изложить в следующей редакции:</w:t>
      </w:r>
    </w:p>
    <w:p w:rsidR="0015695B" w:rsidRPr="00505747" w:rsidRDefault="0015695B" w:rsidP="0015695B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«7.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1.3. пункт 2 статьи 23 исключить; 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 в статье 27: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1.4.1. пункт 2 изложить в следующей редакции: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«2. Глава администрации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15695B" w:rsidRPr="00505747" w:rsidRDefault="0015695B" w:rsidP="00156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1.4.2. пункт 4 изложить в следующей редакции:</w:t>
      </w:r>
    </w:p>
    <w:p w:rsidR="0015695B" w:rsidRPr="00505747" w:rsidRDefault="0015695B" w:rsidP="00156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«4. В случае отсутствия,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района.»;</w:t>
      </w:r>
    </w:p>
    <w:p w:rsidR="0015695B" w:rsidRPr="00505747" w:rsidRDefault="0015695B" w:rsidP="00156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5747">
        <w:rPr>
          <w:sz w:val="28"/>
          <w:szCs w:val="28"/>
        </w:rPr>
        <w:t xml:space="preserve">1.5. </w:t>
      </w:r>
      <w:r w:rsidRPr="00505747">
        <w:rPr>
          <w:rFonts w:eastAsia="Calibri"/>
          <w:sz w:val="28"/>
          <w:szCs w:val="28"/>
        </w:rPr>
        <w:t>пункт 3 статьи 29.3 дополнить абзацем следующего содержания:</w:t>
      </w:r>
    </w:p>
    <w:p w:rsidR="0015695B" w:rsidRPr="00505747" w:rsidRDefault="0015695B" w:rsidP="00156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5747">
        <w:rPr>
          <w:rFonts w:eastAsia="Calibri"/>
          <w:sz w:val="28"/>
          <w:szCs w:val="28"/>
        </w:rPr>
        <w:t>«</w:t>
      </w:r>
      <w:r w:rsidRPr="00505747">
        <w:rPr>
          <w:sz w:val="28"/>
          <w:szCs w:val="28"/>
        </w:rPr>
        <w:t xml:space="preserve">Должностные лица контрольно-счетной палаты должны соблюдать ограничения, запреты, исполнять обязанности, которые установлены Федеральным </w:t>
      </w:r>
      <w:hyperlink r:id="rId9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15695B" w:rsidRPr="00505747" w:rsidRDefault="0015695B" w:rsidP="0015695B">
      <w:pPr>
        <w:pStyle w:val="ae"/>
        <w:ind w:left="0" w:firstLine="709"/>
        <w:rPr>
          <w:sz w:val="28"/>
          <w:szCs w:val="28"/>
        </w:rPr>
      </w:pPr>
      <w:r w:rsidRPr="00505747">
        <w:rPr>
          <w:sz w:val="28"/>
          <w:szCs w:val="28"/>
        </w:rPr>
        <w:t>1.6. пункт 3 статьи 29.5 дополнить подпунктом 8 следующего содержания: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lastRenderedPageBreak/>
        <w:t xml:space="preserve">«8) несоблюдения ограничений, запретов, неисполнение обязанностей, которые установлены Федеральным </w:t>
      </w:r>
      <w:hyperlink r:id="rId10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года №273-ФЗ </w:t>
      </w:r>
      <w:r w:rsidRPr="00505747">
        <w:rPr>
          <w:sz w:val="28"/>
          <w:szCs w:val="28"/>
        </w:rPr>
        <w:br/>
        <w:t xml:space="preserve"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</w:t>
      </w:r>
      <w:r w:rsidRPr="00505747">
        <w:rPr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15695B" w:rsidRPr="00B63A3B" w:rsidRDefault="0015695B" w:rsidP="0015695B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 xml:space="preserve">2. Направить настоящее решение о внесении изменений </w:t>
      </w:r>
      <w:r>
        <w:rPr>
          <w:sz w:val="28"/>
          <w:szCs w:val="28"/>
        </w:rPr>
        <w:t xml:space="preserve">в </w:t>
      </w:r>
      <w:r w:rsidRPr="00B63A3B">
        <w:rPr>
          <w:sz w:val="28"/>
          <w:szCs w:val="28"/>
        </w:rPr>
        <w:t>Устав муниципального образования «Смидовичский муниципальный район» Еврейской автономной области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15695B" w:rsidRPr="00B63A3B" w:rsidRDefault="0015695B" w:rsidP="0015695B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15695B" w:rsidRPr="00505747" w:rsidRDefault="0015695B" w:rsidP="0015695B">
      <w:pPr>
        <w:ind w:right="-6" w:firstLine="708"/>
        <w:jc w:val="both"/>
        <w:rPr>
          <w:sz w:val="28"/>
          <w:szCs w:val="28"/>
        </w:rPr>
      </w:pPr>
    </w:p>
    <w:p w:rsidR="0015695B" w:rsidRPr="00505747" w:rsidRDefault="0015695B" w:rsidP="001569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695B" w:rsidRPr="00505747" w:rsidRDefault="0015695B" w:rsidP="001569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05" w:type="dxa"/>
        <w:tblLook w:val="04A0"/>
      </w:tblPr>
      <w:tblGrid>
        <w:gridCol w:w="7479"/>
        <w:gridCol w:w="2126"/>
      </w:tblGrid>
      <w:tr w:rsidR="0015695B" w:rsidRPr="00505747" w:rsidTr="00FA74B2">
        <w:tc>
          <w:tcPr>
            <w:tcW w:w="7479" w:type="dxa"/>
            <w:shd w:val="clear" w:color="auto" w:fill="auto"/>
          </w:tcPr>
          <w:p w:rsidR="0015695B" w:rsidRPr="00505747" w:rsidRDefault="0015695B" w:rsidP="00FA74B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5747">
              <w:rPr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15695B" w:rsidRPr="00505747" w:rsidRDefault="0015695B" w:rsidP="00FA74B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5747">
              <w:rPr>
                <w:bCs/>
                <w:sz w:val="28"/>
                <w:szCs w:val="28"/>
              </w:rPr>
              <w:t>А.П. Тлустенко</w:t>
            </w:r>
          </w:p>
        </w:tc>
      </w:tr>
    </w:tbl>
    <w:p w:rsidR="0015695B" w:rsidRPr="00505747" w:rsidRDefault="0015695B" w:rsidP="0015695B">
      <w:pPr>
        <w:rPr>
          <w:bCs/>
          <w:sz w:val="28"/>
          <w:szCs w:val="28"/>
        </w:rPr>
      </w:pPr>
    </w:p>
    <w:p w:rsidR="0015695B" w:rsidRPr="00505747" w:rsidRDefault="0015695B" w:rsidP="0015695B">
      <w:pPr>
        <w:rPr>
          <w:bCs/>
          <w:sz w:val="28"/>
          <w:szCs w:val="28"/>
        </w:rPr>
      </w:pPr>
    </w:p>
    <w:p w:rsidR="00711FB0" w:rsidRPr="00505747" w:rsidRDefault="00711FB0" w:rsidP="00D434D0">
      <w:pPr>
        <w:rPr>
          <w:bCs/>
          <w:sz w:val="28"/>
          <w:szCs w:val="28"/>
        </w:rPr>
      </w:pPr>
    </w:p>
    <w:p w:rsidR="00711FB0" w:rsidRPr="00505747" w:rsidRDefault="00711FB0" w:rsidP="00D434D0">
      <w:pPr>
        <w:rPr>
          <w:bCs/>
          <w:sz w:val="28"/>
          <w:szCs w:val="28"/>
        </w:rPr>
      </w:pPr>
    </w:p>
    <w:p w:rsidR="00711FB0" w:rsidRPr="00505747" w:rsidRDefault="00711FB0" w:rsidP="00D434D0">
      <w:pPr>
        <w:rPr>
          <w:bCs/>
          <w:sz w:val="28"/>
          <w:szCs w:val="28"/>
        </w:rPr>
      </w:pPr>
    </w:p>
    <w:p w:rsidR="00711FB0" w:rsidRDefault="00711FB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p w:rsidR="00D434D0" w:rsidRDefault="00D434D0" w:rsidP="00D434D0">
      <w:pPr>
        <w:rPr>
          <w:bCs/>
          <w:sz w:val="28"/>
          <w:szCs w:val="28"/>
        </w:rPr>
      </w:pPr>
    </w:p>
    <w:sectPr w:rsidR="00D434D0" w:rsidSect="00D434D0">
      <w:headerReference w:type="default" r:id="rId11"/>
      <w:headerReference w:type="first" r:id="rId12"/>
      <w:pgSz w:w="11906" w:h="16838"/>
      <w:pgMar w:top="851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76" w:rsidRDefault="00710376" w:rsidP="009D0F02">
      <w:r>
        <w:separator/>
      </w:r>
    </w:p>
  </w:endnote>
  <w:endnote w:type="continuationSeparator" w:id="1">
    <w:p w:rsidR="00710376" w:rsidRDefault="00710376" w:rsidP="009D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76" w:rsidRDefault="00710376" w:rsidP="009D0F02">
      <w:r>
        <w:separator/>
      </w:r>
    </w:p>
  </w:footnote>
  <w:footnote w:type="continuationSeparator" w:id="1">
    <w:p w:rsidR="00710376" w:rsidRDefault="00710376" w:rsidP="009D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B2" w:rsidRPr="001D78E8" w:rsidRDefault="00FA74B2" w:rsidP="001D78E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B2" w:rsidRDefault="00FA74B2">
    <w:pPr>
      <w:pStyle w:val="a3"/>
      <w:jc w:val="center"/>
    </w:pPr>
  </w:p>
  <w:p w:rsidR="00FA74B2" w:rsidRDefault="00FA74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8C5"/>
    <w:rsid w:val="000229F0"/>
    <w:rsid w:val="00022A53"/>
    <w:rsid w:val="000270DB"/>
    <w:rsid w:val="000323CB"/>
    <w:rsid w:val="00044237"/>
    <w:rsid w:val="00081D83"/>
    <w:rsid w:val="00086ECC"/>
    <w:rsid w:val="000C7C58"/>
    <w:rsid w:val="000D3E0A"/>
    <w:rsid w:val="000F4B6B"/>
    <w:rsid w:val="001053DF"/>
    <w:rsid w:val="001116D9"/>
    <w:rsid w:val="00111ACE"/>
    <w:rsid w:val="0013189F"/>
    <w:rsid w:val="0013552D"/>
    <w:rsid w:val="00142F5F"/>
    <w:rsid w:val="00143132"/>
    <w:rsid w:val="00150DE4"/>
    <w:rsid w:val="00153C6D"/>
    <w:rsid w:val="0015695B"/>
    <w:rsid w:val="00160622"/>
    <w:rsid w:val="00162365"/>
    <w:rsid w:val="00171B8C"/>
    <w:rsid w:val="00180116"/>
    <w:rsid w:val="00186353"/>
    <w:rsid w:val="00192911"/>
    <w:rsid w:val="001B5337"/>
    <w:rsid w:val="001C129D"/>
    <w:rsid w:val="001C501A"/>
    <w:rsid w:val="001D5AD3"/>
    <w:rsid w:val="001D6050"/>
    <w:rsid w:val="001D78E8"/>
    <w:rsid w:val="0023205B"/>
    <w:rsid w:val="002368DB"/>
    <w:rsid w:val="00247AA0"/>
    <w:rsid w:val="002551D0"/>
    <w:rsid w:val="002563FB"/>
    <w:rsid w:val="0027472D"/>
    <w:rsid w:val="00274E6C"/>
    <w:rsid w:val="0027554C"/>
    <w:rsid w:val="00290CDC"/>
    <w:rsid w:val="002A174D"/>
    <w:rsid w:val="002E5669"/>
    <w:rsid w:val="002F5770"/>
    <w:rsid w:val="00306FF1"/>
    <w:rsid w:val="00313F26"/>
    <w:rsid w:val="003221CD"/>
    <w:rsid w:val="00334003"/>
    <w:rsid w:val="003372CA"/>
    <w:rsid w:val="003559F3"/>
    <w:rsid w:val="00355AB9"/>
    <w:rsid w:val="0037739E"/>
    <w:rsid w:val="003B35F9"/>
    <w:rsid w:val="003B704C"/>
    <w:rsid w:val="003D56E6"/>
    <w:rsid w:val="003E2163"/>
    <w:rsid w:val="003E3572"/>
    <w:rsid w:val="003F5094"/>
    <w:rsid w:val="003F6F24"/>
    <w:rsid w:val="00425F6A"/>
    <w:rsid w:val="00431F85"/>
    <w:rsid w:val="00432557"/>
    <w:rsid w:val="00437D92"/>
    <w:rsid w:val="00444B83"/>
    <w:rsid w:val="0044588E"/>
    <w:rsid w:val="00451E2A"/>
    <w:rsid w:val="00454CC6"/>
    <w:rsid w:val="004569BD"/>
    <w:rsid w:val="00477718"/>
    <w:rsid w:val="00477D5E"/>
    <w:rsid w:val="004A0708"/>
    <w:rsid w:val="004A2D68"/>
    <w:rsid w:val="004B300D"/>
    <w:rsid w:val="004C0B19"/>
    <w:rsid w:val="004D1A46"/>
    <w:rsid w:val="004E3C2B"/>
    <w:rsid w:val="004F0EB1"/>
    <w:rsid w:val="0050271F"/>
    <w:rsid w:val="00503985"/>
    <w:rsid w:val="00505747"/>
    <w:rsid w:val="00522C22"/>
    <w:rsid w:val="005250B6"/>
    <w:rsid w:val="00525EB8"/>
    <w:rsid w:val="00532E93"/>
    <w:rsid w:val="00551143"/>
    <w:rsid w:val="0055380A"/>
    <w:rsid w:val="00554323"/>
    <w:rsid w:val="00554DCE"/>
    <w:rsid w:val="005633E3"/>
    <w:rsid w:val="005967CD"/>
    <w:rsid w:val="0059757D"/>
    <w:rsid w:val="005A2AB8"/>
    <w:rsid w:val="005A69B0"/>
    <w:rsid w:val="005E0688"/>
    <w:rsid w:val="005E74EA"/>
    <w:rsid w:val="0062687E"/>
    <w:rsid w:val="00630508"/>
    <w:rsid w:val="006307DA"/>
    <w:rsid w:val="006409E4"/>
    <w:rsid w:val="00645158"/>
    <w:rsid w:val="0064609E"/>
    <w:rsid w:val="00647ABF"/>
    <w:rsid w:val="00683453"/>
    <w:rsid w:val="00683C83"/>
    <w:rsid w:val="00683DBC"/>
    <w:rsid w:val="006B65D1"/>
    <w:rsid w:val="006B665F"/>
    <w:rsid w:val="006D2692"/>
    <w:rsid w:val="006F5942"/>
    <w:rsid w:val="00700924"/>
    <w:rsid w:val="00710376"/>
    <w:rsid w:val="00711FB0"/>
    <w:rsid w:val="00724063"/>
    <w:rsid w:val="00732551"/>
    <w:rsid w:val="00733420"/>
    <w:rsid w:val="00764B85"/>
    <w:rsid w:val="00793CBA"/>
    <w:rsid w:val="007A3C65"/>
    <w:rsid w:val="007C7267"/>
    <w:rsid w:val="007D086F"/>
    <w:rsid w:val="007D3300"/>
    <w:rsid w:val="007D33B2"/>
    <w:rsid w:val="008112A7"/>
    <w:rsid w:val="00831EA0"/>
    <w:rsid w:val="0083295E"/>
    <w:rsid w:val="00832C9E"/>
    <w:rsid w:val="0083381C"/>
    <w:rsid w:val="008441B4"/>
    <w:rsid w:val="00845D37"/>
    <w:rsid w:val="00847E12"/>
    <w:rsid w:val="0085451B"/>
    <w:rsid w:val="00866FC9"/>
    <w:rsid w:val="00867C0B"/>
    <w:rsid w:val="00891728"/>
    <w:rsid w:val="00892C1E"/>
    <w:rsid w:val="008978E6"/>
    <w:rsid w:val="008A7057"/>
    <w:rsid w:val="008B59EE"/>
    <w:rsid w:val="008D2A37"/>
    <w:rsid w:val="008D5C5A"/>
    <w:rsid w:val="008E1236"/>
    <w:rsid w:val="008F0F4A"/>
    <w:rsid w:val="00905F2C"/>
    <w:rsid w:val="00907A24"/>
    <w:rsid w:val="00915C05"/>
    <w:rsid w:val="00920A5C"/>
    <w:rsid w:val="00921E0D"/>
    <w:rsid w:val="00926AF7"/>
    <w:rsid w:val="009336D3"/>
    <w:rsid w:val="00937D8E"/>
    <w:rsid w:val="00944C86"/>
    <w:rsid w:val="009461FD"/>
    <w:rsid w:val="00970B5C"/>
    <w:rsid w:val="009B6CF1"/>
    <w:rsid w:val="009C0225"/>
    <w:rsid w:val="009C5B15"/>
    <w:rsid w:val="009D0F02"/>
    <w:rsid w:val="009D5D20"/>
    <w:rsid w:val="009E7969"/>
    <w:rsid w:val="009F2E93"/>
    <w:rsid w:val="009F49FA"/>
    <w:rsid w:val="009F7089"/>
    <w:rsid w:val="00A06106"/>
    <w:rsid w:val="00A32BA7"/>
    <w:rsid w:val="00A41E94"/>
    <w:rsid w:val="00A46F64"/>
    <w:rsid w:val="00A709F4"/>
    <w:rsid w:val="00A73677"/>
    <w:rsid w:val="00A76086"/>
    <w:rsid w:val="00AB0B98"/>
    <w:rsid w:val="00AB4117"/>
    <w:rsid w:val="00AD08C5"/>
    <w:rsid w:val="00AE337A"/>
    <w:rsid w:val="00AF4F31"/>
    <w:rsid w:val="00B0352A"/>
    <w:rsid w:val="00B078D0"/>
    <w:rsid w:val="00B273B9"/>
    <w:rsid w:val="00B446D4"/>
    <w:rsid w:val="00B50FFB"/>
    <w:rsid w:val="00B52147"/>
    <w:rsid w:val="00B63A3B"/>
    <w:rsid w:val="00B824D5"/>
    <w:rsid w:val="00B90721"/>
    <w:rsid w:val="00B90CC4"/>
    <w:rsid w:val="00B94950"/>
    <w:rsid w:val="00B94F61"/>
    <w:rsid w:val="00B957F7"/>
    <w:rsid w:val="00BA0920"/>
    <w:rsid w:val="00BC3E9C"/>
    <w:rsid w:val="00BC4210"/>
    <w:rsid w:val="00BD4621"/>
    <w:rsid w:val="00BE07D6"/>
    <w:rsid w:val="00BE7D30"/>
    <w:rsid w:val="00C10B09"/>
    <w:rsid w:val="00C170E7"/>
    <w:rsid w:val="00C268E9"/>
    <w:rsid w:val="00C35DB3"/>
    <w:rsid w:val="00C426EF"/>
    <w:rsid w:val="00C478F7"/>
    <w:rsid w:val="00C56B5E"/>
    <w:rsid w:val="00C71C6A"/>
    <w:rsid w:val="00C72516"/>
    <w:rsid w:val="00CA518B"/>
    <w:rsid w:val="00CC288E"/>
    <w:rsid w:val="00CC3655"/>
    <w:rsid w:val="00CC3F89"/>
    <w:rsid w:val="00CD07E2"/>
    <w:rsid w:val="00CE2E00"/>
    <w:rsid w:val="00D03482"/>
    <w:rsid w:val="00D064DD"/>
    <w:rsid w:val="00D20546"/>
    <w:rsid w:val="00D30FD4"/>
    <w:rsid w:val="00D42336"/>
    <w:rsid w:val="00D434D0"/>
    <w:rsid w:val="00D46473"/>
    <w:rsid w:val="00D46D7A"/>
    <w:rsid w:val="00D52433"/>
    <w:rsid w:val="00D6713F"/>
    <w:rsid w:val="00D701DB"/>
    <w:rsid w:val="00D74671"/>
    <w:rsid w:val="00D83B75"/>
    <w:rsid w:val="00D85E80"/>
    <w:rsid w:val="00D935A7"/>
    <w:rsid w:val="00DB01DD"/>
    <w:rsid w:val="00DB5D86"/>
    <w:rsid w:val="00DB7B88"/>
    <w:rsid w:val="00DC23C3"/>
    <w:rsid w:val="00DD00B3"/>
    <w:rsid w:val="00DD7C5B"/>
    <w:rsid w:val="00DF630F"/>
    <w:rsid w:val="00E14108"/>
    <w:rsid w:val="00E1685F"/>
    <w:rsid w:val="00E212D4"/>
    <w:rsid w:val="00E33B48"/>
    <w:rsid w:val="00E44303"/>
    <w:rsid w:val="00E725AE"/>
    <w:rsid w:val="00E829FF"/>
    <w:rsid w:val="00E83203"/>
    <w:rsid w:val="00EA0F35"/>
    <w:rsid w:val="00EA1D52"/>
    <w:rsid w:val="00EC027F"/>
    <w:rsid w:val="00ED1B12"/>
    <w:rsid w:val="00ED5F10"/>
    <w:rsid w:val="00EE299D"/>
    <w:rsid w:val="00EF576F"/>
    <w:rsid w:val="00F069DD"/>
    <w:rsid w:val="00F06FBF"/>
    <w:rsid w:val="00F16F71"/>
    <w:rsid w:val="00F24293"/>
    <w:rsid w:val="00F25EDC"/>
    <w:rsid w:val="00F424A8"/>
    <w:rsid w:val="00F44ADD"/>
    <w:rsid w:val="00F47B71"/>
    <w:rsid w:val="00F5232F"/>
    <w:rsid w:val="00F52E4D"/>
    <w:rsid w:val="00F65A18"/>
    <w:rsid w:val="00F67339"/>
    <w:rsid w:val="00F67AE0"/>
    <w:rsid w:val="00F70CBE"/>
    <w:rsid w:val="00F815F9"/>
    <w:rsid w:val="00F82503"/>
    <w:rsid w:val="00F86C1E"/>
    <w:rsid w:val="00F97678"/>
    <w:rsid w:val="00FA74B2"/>
    <w:rsid w:val="00FB3C2A"/>
    <w:rsid w:val="00FB6959"/>
    <w:rsid w:val="00FB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08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D08C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D08C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AD0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08C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Normal (Web)"/>
    <w:basedOn w:val="a"/>
    <w:uiPriority w:val="99"/>
    <w:rsid w:val="00AD08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8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273B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4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DCE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3E2163"/>
    <w:pPr>
      <w:ind w:left="1635"/>
      <w:jc w:val="both"/>
    </w:pPr>
    <w:rPr>
      <w:rFonts w:eastAsia="Times New Roman"/>
      <w:sz w:val="26"/>
    </w:rPr>
  </w:style>
  <w:style w:type="character" w:customStyle="1" w:styleId="af">
    <w:name w:val="Основной текст с отступом Знак"/>
    <w:basedOn w:val="a0"/>
    <w:link w:val="ae"/>
    <w:semiHidden/>
    <w:rsid w:val="003E2163"/>
    <w:rPr>
      <w:rFonts w:ascii="Times New Roman" w:eastAsia="Times New Roman" w:hAnsi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08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D08C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D08C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AD0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08C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Normal (Web)"/>
    <w:basedOn w:val="a"/>
    <w:uiPriority w:val="99"/>
    <w:rsid w:val="00AD08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8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273B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4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DCE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3E2163"/>
    <w:pPr>
      <w:ind w:left="1635"/>
      <w:jc w:val="both"/>
    </w:pPr>
    <w:rPr>
      <w:rFonts w:eastAsia="Times New Roman"/>
      <w:sz w:val="26"/>
    </w:rPr>
  </w:style>
  <w:style w:type="character" w:customStyle="1" w:styleId="af">
    <w:name w:val="Основной текст с отступом Знак"/>
    <w:basedOn w:val="a0"/>
    <w:link w:val="ae"/>
    <w:semiHidden/>
    <w:rsid w:val="003E2163"/>
    <w:rPr>
      <w:rFonts w:ascii="Times New Roman" w:eastAsia="Times New Roman" w:hAnsi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473D65F902C512A98E9191A864E13DEF1083A3e55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62A59527C946A3B513AE85A3E08BA1E4AE72D382555217445FAC49A694AABq2j5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9074CEB87F842D8B97473D65F902C512A98E9191A864E13DEF1083A3e55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074CEB87F842D8B97473D65F902C512A98E9191A864E13DEF1083A3e55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49F6-9910-463C-88D3-B570EB60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Совет депутатов</dc:creator>
  <cp:lastModifiedBy>Собрание депутатов 1</cp:lastModifiedBy>
  <cp:revision>24</cp:revision>
  <cp:lastPrinted>2017-06-29T00:16:00Z</cp:lastPrinted>
  <dcterms:created xsi:type="dcterms:W3CDTF">2017-06-02T05:01:00Z</dcterms:created>
  <dcterms:modified xsi:type="dcterms:W3CDTF">2017-06-29T00:28:00Z</dcterms:modified>
</cp:coreProperties>
</file>