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CE3" w:rsidRPr="00544052" w:rsidRDefault="00791CE3" w:rsidP="00791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«Смидовичский муниципальный район»</w:t>
      </w:r>
    </w:p>
    <w:p w:rsidR="00791CE3" w:rsidRPr="00544052" w:rsidRDefault="00791CE3" w:rsidP="00791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52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791CE3" w:rsidRPr="00544052" w:rsidRDefault="00791CE3" w:rsidP="00791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CE3" w:rsidRPr="00544052" w:rsidRDefault="00791CE3" w:rsidP="00791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МУНИЦИПАЛЬНОГО РАЙОНА</w:t>
      </w:r>
    </w:p>
    <w:p w:rsidR="00791CE3" w:rsidRPr="00544052" w:rsidRDefault="00791CE3" w:rsidP="00791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CE3" w:rsidRPr="00544052" w:rsidRDefault="00791CE3" w:rsidP="00791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91CE3" w:rsidRPr="00544052" w:rsidRDefault="00791CE3" w:rsidP="00791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CE3" w:rsidRPr="00544052" w:rsidRDefault="00E970C5" w:rsidP="00791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22.11.2019</w:t>
      </w:r>
      <w:r w:rsidR="00791CE3" w:rsidRPr="0054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791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639</w:t>
      </w:r>
    </w:p>
    <w:p w:rsidR="00791CE3" w:rsidRDefault="00791CE3" w:rsidP="00791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</w:p>
    <w:p w:rsidR="00791CE3" w:rsidRDefault="00791CE3" w:rsidP="00791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25"/>
      </w:tblGrid>
      <w:tr w:rsidR="00791CE3" w:rsidTr="00791CE3">
        <w:tc>
          <w:tcPr>
            <w:tcW w:w="4820" w:type="dxa"/>
          </w:tcPr>
          <w:p w:rsidR="00791CE3" w:rsidRDefault="00791CE3" w:rsidP="00791C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наделении правом по оценке выполнения</w:t>
            </w:r>
            <w:r w:rsidRPr="005440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нормативов испытаний (тестов)</w:t>
            </w:r>
            <w:r w:rsidRPr="005440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Всероссийского физкультурно-спортивного комплекса</w:t>
            </w:r>
            <w:r w:rsidRPr="005440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«Готов к труду и обороне» (ГТО)</w:t>
            </w:r>
          </w:p>
        </w:tc>
        <w:tc>
          <w:tcPr>
            <w:tcW w:w="4525" w:type="dxa"/>
          </w:tcPr>
          <w:p w:rsidR="00791CE3" w:rsidRDefault="00791CE3" w:rsidP="00791C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91CE3" w:rsidRDefault="00791CE3" w:rsidP="00791C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1CE3" w:rsidRDefault="00791CE3" w:rsidP="00791C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3 статьи 31.2 Федерального закона                                        от 04 декабря 2007 года № 329 – ФЗ «О физической культуре и спорте в Российской Федерации»</w:t>
      </w:r>
      <w:r w:rsidRPr="0054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района                                                                                                  </w:t>
      </w:r>
    </w:p>
    <w:p w:rsidR="00967289" w:rsidRPr="007B6021" w:rsidRDefault="00791CE3" w:rsidP="00791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52">
        <w:rPr>
          <w:rFonts w:ascii="Times New Roman" w:eastAsia="Calibri" w:hAnsi="Times New Roman" w:cs="Times New Roman"/>
          <w:sz w:val="28"/>
          <w:szCs w:val="28"/>
        </w:rPr>
        <w:t>ПОСТАНОВЛЯЕТ:</w:t>
      </w:r>
      <w:r w:rsidRPr="00544052">
        <w:rPr>
          <w:rFonts w:ascii="Times New Roman" w:eastAsia="Calibri" w:hAnsi="Times New Roman" w:cs="Times New Roman"/>
          <w:sz w:val="28"/>
          <w:szCs w:val="28"/>
        </w:rPr>
        <w:tab/>
      </w:r>
      <w:r w:rsidRPr="00544052">
        <w:rPr>
          <w:rFonts w:ascii="Times New Roman" w:eastAsia="Calibri" w:hAnsi="Times New Roman" w:cs="Times New Roman"/>
          <w:sz w:val="28"/>
          <w:szCs w:val="28"/>
        </w:rPr>
        <w:tab/>
      </w:r>
      <w:r w:rsidRPr="00544052">
        <w:rPr>
          <w:rFonts w:ascii="Times New Roman" w:eastAsia="Calibri" w:hAnsi="Times New Roman" w:cs="Times New Roman"/>
          <w:sz w:val="28"/>
          <w:szCs w:val="28"/>
        </w:rPr>
        <w:tab/>
      </w:r>
      <w:r w:rsidRPr="00544052">
        <w:rPr>
          <w:rFonts w:ascii="Times New Roman" w:eastAsia="Calibri" w:hAnsi="Times New Roman" w:cs="Times New Roman"/>
          <w:sz w:val="28"/>
          <w:szCs w:val="28"/>
        </w:rPr>
        <w:tab/>
      </w:r>
      <w:r w:rsidRPr="00544052">
        <w:rPr>
          <w:rFonts w:ascii="Times New Roman" w:eastAsia="Calibri" w:hAnsi="Times New Roman" w:cs="Times New Roman"/>
          <w:sz w:val="28"/>
          <w:szCs w:val="28"/>
        </w:rPr>
        <w:tab/>
      </w:r>
      <w:r w:rsidRPr="00544052">
        <w:rPr>
          <w:rFonts w:ascii="Times New Roman" w:eastAsia="Calibri" w:hAnsi="Times New Roman" w:cs="Times New Roman"/>
          <w:sz w:val="28"/>
          <w:szCs w:val="28"/>
        </w:rPr>
        <w:tab/>
      </w:r>
      <w:r w:rsidRPr="00544052">
        <w:rPr>
          <w:rFonts w:ascii="Times New Roman" w:eastAsia="Calibri" w:hAnsi="Times New Roman" w:cs="Times New Roman"/>
          <w:sz w:val="28"/>
          <w:szCs w:val="28"/>
        </w:rPr>
        <w:tab/>
      </w:r>
      <w:r w:rsidRPr="00544052">
        <w:rPr>
          <w:rFonts w:ascii="Times New Roman" w:eastAsia="Calibri" w:hAnsi="Times New Roman" w:cs="Times New Roman"/>
          <w:sz w:val="28"/>
          <w:szCs w:val="28"/>
        </w:rPr>
        <w:tab/>
      </w:r>
      <w:r w:rsidRPr="00544052">
        <w:rPr>
          <w:rFonts w:ascii="Times New Roman" w:eastAsia="Calibri" w:hAnsi="Times New Roman" w:cs="Times New Roman"/>
          <w:sz w:val="28"/>
          <w:szCs w:val="28"/>
        </w:rPr>
        <w:tab/>
      </w:r>
      <w:r w:rsidRPr="00544052">
        <w:rPr>
          <w:rFonts w:ascii="Times New Roman" w:eastAsia="Calibri" w:hAnsi="Times New Roman" w:cs="Times New Roman"/>
          <w:sz w:val="28"/>
          <w:szCs w:val="28"/>
        </w:rPr>
        <w:tab/>
      </w:r>
      <w:r w:rsidRPr="00544052">
        <w:rPr>
          <w:rFonts w:ascii="Times New Roman" w:eastAsia="Calibri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Наделить правом по оценке выполнения</w:t>
      </w:r>
      <w:r w:rsidRPr="00544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нормативов испытаний (тестов)</w:t>
      </w:r>
      <w:r w:rsidRPr="00544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Всероссийского физкультурно-спортивного комплекса</w:t>
      </w:r>
      <w:r w:rsidRPr="00544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«Готов к труду и обороне» (ГТО)</w:t>
      </w:r>
      <w:r w:rsidR="00967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728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бюджетное общеобразовательное учреждение</w:t>
      </w:r>
      <w:r w:rsidRPr="005440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54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«Средняя общеобразовательная школа № </w:t>
      </w:r>
      <w:r w:rsidRPr="00544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54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Николаевка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67289" w:rsidRDefault="007B6021" w:rsidP="009672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967289">
        <w:rPr>
          <w:rFonts w:ascii="Times New Roman" w:eastAsia="Calibri" w:hAnsi="Times New Roman" w:cs="Times New Roman"/>
          <w:sz w:val="28"/>
          <w:szCs w:val="28"/>
        </w:rPr>
        <w:t>. Признать утратившим силу постановление администрации муниципального района от 08.10.2019 № 541 «</w:t>
      </w:r>
      <w:r w:rsidR="00967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создании Центра</w:t>
      </w:r>
      <w:r w:rsidR="00967289" w:rsidRPr="00544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тестирования по выполнению видов испытаний (тестов), нормативов, требований к оценке уровня знаний и умений</w:t>
      </w:r>
      <w:r w:rsidR="00967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области физической культуры </w:t>
      </w:r>
      <w:r w:rsidR="00967289" w:rsidRPr="00544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спорта в Смидовичском муниципальном районе</w:t>
      </w:r>
      <w:r w:rsidR="00967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r w:rsidR="00791CE3">
        <w:rPr>
          <w:rFonts w:ascii="Times New Roman" w:eastAsia="Calibri" w:hAnsi="Times New Roman" w:cs="Times New Roman"/>
          <w:sz w:val="28"/>
          <w:szCs w:val="28"/>
        </w:rPr>
        <w:tab/>
      </w:r>
    </w:p>
    <w:p w:rsidR="007B6021" w:rsidRDefault="007B6021" w:rsidP="009672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91CE3" w:rsidRPr="00544052">
        <w:rPr>
          <w:rFonts w:ascii="Times New Roman" w:eastAsia="Calibri" w:hAnsi="Times New Roman" w:cs="Times New Roman"/>
          <w:sz w:val="28"/>
          <w:szCs w:val="28"/>
        </w:rPr>
        <w:t>. Опубликовать настоящее постановление в газете «Районный вестник».</w:t>
      </w:r>
      <w:r w:rsidR="00791CE3" w:rsidRPr="00544052">
        <w:rPr>
          <w:rFonts w:ascii="Times New Roman" w:eastAsia="Calibri" w:hAnsi="Times New Roman" w:cs="Times New Roman"/>
          <w:sz w:val="28"/>
          <w:szCs w:val="28"/>
        </w:rPr>
        <w:tab/>
      </w:r>
    </w:p>
    <w:p w:rsidR="007B6021" w:rsidRDefault="007B6021" w:rsidP="007B60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544052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муниципального района </w:t>
      </w:r>
      <w:r>
        <w:rPr>
          <w:rFonts w:ascii="Times New Roman" w:eastAsia="Calibri" w:hAnsi="Times New Roman" w:cs="Times New Roman"/>
          <w:sz w:val="28"/>
          <w:szCs w:val="28"/>
        </w:rPr>
        <w:t>Рыбакову С. Я.</w:t>
      </w:r>
    </w:p>
    <w:p w:rsidR="00791CE3" w:rsidRDefault="00967289" w:rsidP="009672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791CE3" w:rsidRPr="00544052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791CE3" w:rsidRPr="00544052" w:rsidRDefault="00791CE3" w:rsidP="00791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CE3" w:rsidRPr="00544052" w:rsidRDefault="00791CE3" w:rsidP="00791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791CE3" w:rsidRDefault="00791CE3" w:rsidP="00791C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Шупиков</w:t>
      </w:r>
      <w:proofErr w:type="spellEnd"/>
    </w:p>
    <w:p w:rsidR="00967289" w:rsidRPr="001679DC" w:rsidRDefault="00967289" w:rsidP="00967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Готовил:</w:t>
      </w:r>
    </w:p>
    <w:p w:rsidR="00967289" w:rsidRPr="001679DC" w:rsidRDefault="00967289" w:rsidP="00967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</w:p>
    <w:p w:rsidR="00967289" w:rsidRPr="001679DC" w:rsidRDefault="00967289" w:rsidP="00967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культуре и спорту</w:t>
      </w:r>
    </w:p>
    <w:p w:rsidR="00967289" w:rsidRPr="001679DC" w:rsidRDefault="00967289" w:rsidP="00967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                                 Т. Б. Смышляева</w:t>
      </w:r>
    </w:p>
    <w:p w:rsidR="00967289" w:rsidRPr="001679DC" w:rsidRDefault="00967289" w:rsidP="00967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289" w:rsidRDefault="00967289" w:rsidP="00967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967289" w:rsidRPr="001679DC" w:rsidRDefault="00967289" w:rsidP="00967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Я. Рыбакова</w:t>
      </w:r>
    </w:p>
    <w:p w:rsidR="00967289" w:rsidRPr="001679DC" w:rsidRDefault="00967289" w:rsidP="00967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Начальник юридического отдела</w:t>
      </w:r>
    </w:p>
    <w:p w:rsidR="00967289" w:rsidRPr="001679DC" w:rsidRDefault="00967289" w:rsidP="00967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 В. Волошенко</w:t>
      </w:r>
    </w:p>
    <w:p w:rsidR="00967289" w:rsidRPr="001679DC" w:rsidRDefault="00967289" w:rsidP="00967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289" w:rsidRPr="001679DC" w:rsidRDefault="00967289" w:rsidP="00967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</w:t>
      </w:r>
    </w:p>
    <w:p w:rsidR="00967289" w:rsidRPr="001679DC" w:rsidRDefault="00967289" w:rsidP="00967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                                  В. М. </w:t>
      </w:r>
      <w:proofErr w:type="spellStart"/>
      <w:r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Трунова</w:t>
      </w:r>
      <w:proofErr w:type="spellEnd"/>
    </w:p>
    <w:p w:rsidR="004A361E" w:rsidRDefault="004A361E"/>
    <w:sectPr w:rsidR="004A361E" w:rsidSect="0096728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E3"/>
    <w:rsid w:val="004A361E"/>
    <w:rsid w:val="00791CE3"/>
    <w:rsid w:val="007B6021"/>
    <w:rsid w:val="00967289"/>
    <w:rsid w:val="00E9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A33D3-0F2F-4B37-9CA7-C2C501D8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91CE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91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ОИЗИ</dc:creator>
  <cp:keywords/>
  <dc:description/>
  <cp:lastModifiedBy>ОИЗИ</cp:lastModifiedBy>
  <cp:revision>3</cp:revision>
  <dcterms:created xsi:type="dcterms:W3CDTF">2019-11-20T02:13:00Z</dcterms:created>
  <dcterms:modified xsi:type="dcterms:W3CDTF">2019-11-27T23:18:00Z</dcterms:modified>
</cp:coreProperties>
</file>